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535F" w14:textId="29AEE97C" w:rsidR="00EF35F9" w:rsidRPr="00622F0A" w:rsidRDefault="00B70388" w:rsidP="00A73234">
      <w:pPr>
        <w:autoSpaceDE w:val="0"/>
        <w:autoSpaceDN w:val="0"/>
        <w:adjustRightInd w:val="0"/>
        <w:spacing w:line="360" w:lineRule="auto"/>
        <w:ind w:left="-567" w:right="-567"/>
        <w:jc w:val="center"/>
        <w:rPr>
          <w:rFonts w:eastAsia="PMingLiU" w:cs="SimSun"/>
          <w:b/>
          <w:bCs/>
          <w:color w:val="0070C0"/>
          <w:kern w:val="0"/>
          <w:sz w:val="36"/>
          <w:szCs w:val="36"/>
        </w:rPr>
      </w:pPr>
      <w:r w:rsidRPr="00622F0A">
        <w:rPr>
          <w:rFonts w:ascii="SimSun" w:hAnsi="SimSun" w:cs="SimSun" w:hint="eastAsia"/>
          <w:b/>
          <w:bCs/>
          <w:color w:val="0070C0"/>
          <w:kern w:val="0"/>
          <w:sz w:val="36"/>
          <w:szCs w:val="36"/>
          <w:lang w:val="en-CA"/>
        </w:rPr>
        <w:t>鲍姑中医门诊</w:t>
      </w:r>
      <w:r w:rsidR="00D1716C" w:rsidRPr="00622F0A">
        <w:rPr>
          <w:rFonts w:ascii="SimSun" w:hAnsi="SimSun" w:cs="SimSun" w:hint="eastAsia"/>
          <w:b/>
          <w:bCs/>
          <w:color w:val="0070C0"/>
          <w:kern w:val="0"/>
          <w:sz w:val="36"/>
          <w:szCs w:val="36"/>
          <w:lang w:val="en-CA"/>
        </w:rPr>
        <w:t>内服</w:t>
      </w:r>
      <w:r w:rsidR="00BD4953" w:rsidRPr="00622F0A">
        <w:rPr>
          <w:rFonts w:ascii="SimSun" w:hAnsi="SimSun" w:cs="SimSun" w:hint="eastAsia"/>
          <w:b/>
          <w:bCs/>
          <w:color w:val="0070C0"/>
          <w:kern w:val="0"/>
          <w:sz w:val="36"/>
          <w:szCs w:val="36"/>
          <w:lang w:val="en-CA"/>
        </w:rPr>
        <w:t>产品</w:t>
      </w:r>
      <w:r w:rsidR="00D1716C" w:rsidRPr="00622F0A">
        <w:rPr>
          <w:rFonts w:ascii="SimSun" w:hAnsi="SimSun" w:cs="SimSun" w:hint="eastAsia"/>
          <w:b/>
          <w:bCs/>
          <w:color w:val="0070C0"/>
          <w:kern w:val="0"/>
          <w:sz w:val="36"/>
          <w:szCs w:val="36"/>
          <w:lang w:val="en-CA"/>
        </w:rPr>
        <w:t>一览表</w:t>
      </w:r>
      <w:r w:rsidR="00B242A6" w:rsidRPr="00622F0A">
        <w:rPr>
          <w:rFonts w:eastAsia="PMingLiU" w:cs="SimSun"/>
          <w:b/>
          <w:bCs/>
          <w:color w:val="0070C0"/>
          <w:kern w:val="0"/>
          <w:sz w:val="36"/>
          <w:szCs w:val="36"/>
        </w:rPr>
        <w:t xml:space="preserve"> </w:t>
      </w:r>
    </w:p>
    <w:p w14:paraId="7978B004" w14:textId="6BEE00C8" w:rsidR="00FD7BA5" w:rsidRPr="00622F0A" w:rsidRDefault="00AC2425" w:rsidP="00A73234">
      <w:pPr>
        <w:autoSpaceDE w:val="0"/>
        <w:autoSpaceDN w:val="0"/>
        <w:adjustRightInd w:val="0"/>
        <w:spacing w:line="360" w:lineRule="auto"/>
        <w:ind w:left="-567" w:right="-567"/>
        <w:jc w:val="center"/>
        <w:rPr>
          <w:rFonts w:eastAsiaTheme="minorEastAsia" w:cs="SimSun"/>
          <w:b/>
          <w:bCs/>
          <w:color w:val="0070C0"/>
          <w:kern w:val="0"/>
          <w:sz w:val="36"/>
          <w:szCs w:val="36"/>
        </w:rPr>
      </w:pPr>
      <w:r w:rsidRPr="00622F0A">
        <w:rPr>
          <w:rFonts w:eastAsiaTheme="minorEastAsia" w:cs="SimSun" w:hint="eastAsia"/>
          <w:b/>
          <w:bCs/>
          <w:color w:val="0070C0"/>
          <w:kern w:val="0"/>
          <w:sz w:val="36"/>
          <w:szCs w:val="36"/>
        </w:rPr>
        <w:t>20</w:t>
      </w:r>
      <w:r w:rsidR="00FD7BA5" w:rsidRPr="00622F0A">
        <w:rPr>
          <w:rFonts w:eastAsia="PMingLiU" w:cs="SimSun"/>
          <w:b/>
          <w:bCs/>
          <w:color w:val="0070C0"/>
          <w:kern w:val="0"/>
          <w:sz w:val="36"/>
          <w:szCs w:val="36"/>
        </w:rPr>
        <w:t>2</w:t>
      </w:r>
      <w:r w:rsidR="00246199" w:rsidRPr="00622F0A">
        <w:rPr>
          <w:rFonts w:asciiTheme="minorEastAsia" w:eastAsiaTheme="minorEastAsia" w:hAnsiTheme="minorEastAsia" w:cs="SimSun" w:hint="eastAsia"/>
          <w:b/>
          <w:bCs/>
          <w:color w:val="0070C0"/>
          <w:kern w:val="0"/>
          <w:sz w:val="36"/>
          <w:szCs w:val="36"/>
        </w:rPr>
        <w:t>5</w:t>
      </w:r>
      <w:r w:rsidR="00FD7BA5" w:rsidRPr="00622F0A">
        <w:rPr>
          <w:rFonts w:eastAsia="PMingLiU" w:cs="SimSun"/>
          <w:b/>
          <w:bCs/>
          <w:color w:val="0070C0"/>
          <w:kern w:val="0"/>
          <w:sz w:val="36"/>
          <w:szCs w:val="36"/>
        </w:rPr>
        <w:t>0</w:t>
      </w:r>
      <w:r w:rsidR="00B11374" w:rsidRPr="00622F0A">
        <w:rPr>
          <w:rFonts w:eastAsiaTheme="minorEastAsia" w:cs="SimSun" w:hint="eastAsia"/>
          <w:b/>
          <w:bCs/>
          <w:color w:val="0070C0"/>
          <w:kern w:val="0"/>
          <w:sz w:val="36"/>
          <w:szCs w:val="36"/>
        </w:rPr>
        <w:t>712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5220"/>
        <w:gridCol w:w="1398"/>
      </w:tblGrid>
      <w:tr w:rsidR="00622F0A" w:rsidRPr="00622F0A" w14:paraId="06AEF785" w14:textId="77777777" w:rsidTr="006200CD">
        <w:tc>
          <w:tcPr>
            <w:tcW w:w="1548" w:type="dxa"/>
          </w:tcPr>
          <w:p w14:paraId="5025354B" w14:textId="4FC6B260" w:rsidR="00D1716C" w:rsidRPr="00622F0A" w:rsidRDefault="00D1716C" w:rsidP="00D1716C">
            <w:pPr>
              <w:widowControl/>
              <w:spacing w:line="360" w:lineRule="auto"/>
              <w:jc w:val="center"/>
              <w:rPr>
                <w:rFonts w:ascii="SimSun" w:hAnsi="SimSun" w:cs="SimSun"/>
                <w:b/>
                <w:color w:val="0070C0"/>
                <w:kern w:val="0"/>
                <w:sz w:val="36"/>
                <w:szCs w:val="36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440" w:type="dxa"/>
          </w:tcPr>
          <w:p w14:paraId="21BFA7E3" w14:textId="77777777" w:rsidR="00D1716C" w:rsidRPr="00622F0A" w:rsidRDefault="00D1716C" w:rsidP="00D1716C">
            <w:pPr>
              <w:widowControl/>
              <w:spacing w:line="360" w:lineRule="auto"/>
              <w:jc w:val="center"/>
              <w:rPr>
                <w:rFonts w:ascii="SimSun" w:hAnsi="SimSun" w:cs="SimSun"/>
                <w:bCs/>
                <w:color w:val="0070C0"/>
                <w:kern w:val="0"/>
                <w:sz w:val="24"/>
                <w:szCs w:val="24"/>
              </w:rPr>
            </w:pPr>
            <w:r w:rsidRPr="00622F0A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</w:rPr>
              <w:t>主要</w:t>
            </w:r>
          </w:p>
          <w:p w14:paraId="3E7A6533" w14:textId="509873F3" w:rsidR="00D1716C" w:rsidRPr="00622F0A" w:rsidRDefault="00D1716C" w:rsidP="00D1716C">
            <w:pPr>
              <w:widowControl/>
              <w:spacing w:line="360" w:lineRule="auto"/>
              <w:jc w:val="center"/>
              <w:rPr>
                <w:rFonts w:ascii="SimSun" w:hAnsi="SimSun" w:cs="SimSun"/>
                <w:b/>
                <w:color w:val="0070C0"/>
                <w:kern w:val="0"/>
                <w:sz w:val="36"/>
                <w:szCs w:val="36"/>
              </w:rPr>
            </w:pPr>
            <w:r w:rsidRPr="00622F0A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</w:rPr>
              <w:t>中药成分</w:t>
            </w:r>
          </w:p>
        </w:tc>
        <w:tc>
          <w:tcPr>
            <w:tcW w:w="5220" w:type="dxa"/>
          </w:tcPr>
          <w:p w14:paraId="78891F07" w14:textId="6DC50E46" w:rsidR="00D1716C" w:rsidRPr="00622F0A" w:rsidRDefault="00D1716C" w:rsidP="00D1716C">
            <w:pPr>
              <w:widowControl/>
              <w:spacing w:line="360" w:lineRule="auto"/>
              <w:jc w:val="center"/>
              <w:rPr>
                <w:rFonts w:eastAsia="PMingLiU" w:cs="SimSun"/>
                <w:b/>
                <w:color w:val="0070C0"/>
                <w:kern w:val="0"/>
                <w:sz w:val="36"/>
                <w:szCs w:val="36"/>
                <w:lang w:eastAsia="en-US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主要功效、主治和用法</w:t>
            </w:r>
          </w:p>
        </w:tc>
        <w:tc>
          <w:tcPr>
            <w:tcW w:w="1398" w:type="dxa"/>
          </w:tcPr>
          <w:p w14:paraId="3D3732DA" w14:textId="0BCB054B" w:rsidR="00D1716C" w:rsidRPr="00622F0A" w:rsidRDefault="00D1716C" w:rsidP="00D1716C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36"/>
                <w:szCs w:val="36"/>
              </w:rPr>
            </w:pPr>
            <w:r w:rsidRPr="00622F0A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</w:rPr>
              <w:t>规格/</w:t>
            </w:r>
            <w:r w:rsidRPr="00622F0A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  <w:lang w:val="en-CA"/>
              </w:rPr>
              <w:t>价格</w:t>
            </w:r>
            <w:r w:rsidRPr="00622F0A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</w:rPr>
              <w:t>/</w:t>
            </w:r>
            <w:r w:rsidRPr="00622F0A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  <w:lang w:val="en-CA"/>
              </w:rPr>
              <w:t>备注</w:t>
            </w:r>
          </w:p>
        </w:tc>
      </w:tr>
      <w:tr w:rsidR="00622F0A" w:rsidRPr="00622F0A" w14:paraId="6B5BD740" w14:textId="77777777" w:rsidTr="006200CD">
        <w:trPr>
          <w:trHeight w:val="690"/>
        </w:trPr>
        <w:tc>
          <w:tcPr>
            <w:tcW w:w="1548" w:type="dxa"/>
          </w:tcPr>
          <w:p w14:paraId="668396BB" w14:textId="24A56151" w:rsidR="00E82D30" w:rsidRPr="00622F0A" w:rsidRDefault="00E82D30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內服产品</w:t>
            </w:r>
          </w:p>
        </w:tc>
        <w:tc>
          <w:tcPr>
            <w:tcW w:w="1440" w:type="dxa"/>
          </w:tcPr>
          <w:p w14:paraId="613A7DD7" w14:textId="663C7CAF" w:rsidR="00E82D30" w:rsidRPr="00622F0A" w:rsidRDefault="00E82D30" w:rsidP="005A63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BFA8F41" w14:textId="77777777" w:rsidR="00E82D30" w:rsidRPr="00622F0A" w:rsidRDefault="00E82D30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D7571EC" w14:textId="77777777" w:rsidR="00E82D30" w:rsidRPr="00622F0A" w:rsidRDefault="00E82D30" w:rsidP="005A631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622F0A" w:rsidRPr="00622F0A" w14:paraId="4CF37E28" w14:textId="77777777" w:rsidTr="006200CD">
        <w:trPr>
          <w:trHeight w:val="690"/>
        </w:trPr>
        <w:tc>
          <w:tcPr>
            <w:tcW w:w="1548" w:type="dxa"/>
          </w:tcPr>
          <w:p w14:paraId="6920FF46" w14:textId="6A95B71B" w:rsidR="00700086" w:rsidRPr="00622F0A" w:rsidRDefault="00700086" w:rsidP="0070008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1、鲍姑感冒散</w:t>
            </w:r>
            <w:r w:rsidR="00FE11E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/膠囊</w:t>
            </w:r>
          </w:p>
        </w:tc>
        <w:tc>
          <w:tcPr>
            <w:tcW w:w="1440" w:type="dxa"/>
          </w:tcPr>
          <w:p w14:paraId="31EE2069" w14:textId="7DBBEA6F" w:rsidR="00700086" w:rsidRPr="00622F0A" w:rsidRDefault="00700086" w:rsidP="0070008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连翘、忍冬藤、黄芩、青黛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、生石膏、桂枝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6B8D6D62" w14:textId="38B435EF" w:rsidR="00700086" w:rsidRPr="00622F0A" w:rsidRDefault="00700086" w:rsidP="0070008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具有宣解风寒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风热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风燥等外感病邪的功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效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</w:p>
          <w:p w14:paraId="2BAA28A9" w14:textId="1345A47E" w:rsidR="00700086" w:rsidRPr="00622F0A" w:rsidRDefault="00700086" w:rsidP="0070008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适合治疗风寒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风热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风燥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引起的感冒等病症。</w:t>
            </w:r>
          </w:p>
          <w:p w14:paraId="175E18EA" w14:textId="77B0C427" w:rsidR="00700086" w:rsidRPr="00622F0A" w:rsidRDefault="00700086" w:rsidP="0070008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，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一次1-3粒。早饭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和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晚饭后各一次。</w:t>
            </w:r>
          </w:p>
        </w:tc>
        <w:tc>
          <w:tcPr>
            <w:tcW w:w="1398" w:type="dxa"/>
          </w:tcPr>
          <w:p w14:paraId="58E60C15" w14:textId="6A0BC380" w:rsidR="00E13040" w:rsidRPr="00622F0A" w:rsidRDefault="00E13040" w:rsidP="00E1304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BC6090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加元，1粒胶囊1.</w:t>
            </w:r>
            <w:r w:rsidR="00BC6090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0FEE8867" w14:textId="0C6A5913" w:rsidR="00700086" w:rsidRPr="00622F0A" w:rsidRDefault="00E13040" w:rsidP="00E1304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2B354561" w14:textId="77777777" w:rsidTr="006200CD">
        <w:trPr>
          <w:trHeight w:val="690"/>
        </w:trPr>
        <w:tc>
          <w:tcPr>
            <w:tcW w:w="1548" w:type="dxa"/>
          </w:tcPr>
          <w:p w14:paraId="6D9708A7" w14:textId="422E2F0D" w:rsidR="00700086" w:rsidRPr="00622F0A" w:rsidRDefault="00DA4A72" w:rsidP="0070008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2、</w:t>
            </w:r>
            <w:r w:rsidR="00700086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鮑姑止咳散/膠囊/糖漿</w:t>
            </w:r>
          </w:p>
        </w:tc>
        <w:tc>
          <w:tcPr>
            <w:tcW w:w="1440" w:type="dxa"/>
          </w:tcPr>
          <w:p w14:paraId="5633E222" w14:textId="79BA093D" w:rsidR="00700086" w:rsidRPr="00622F0A" w:rsidRDefault="00700086" w:rsidP="0070008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独活、蒲公英、天冬、桔梗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、麦冬、百合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6C601E8F" w14:textId="105D81E5" w:rsidR="00700086" w:rsidRPr="00622F0A" w:rsidRDefault="00700086" w:rsidP="0070008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具有宣肺止咳、滋肺阴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润肺燥、增强呼吸道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粘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膜纤毛</w:t>
            </w:r>
            <w:r w:rsidR="008E45C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对杂质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的清除率、增强肺</w:t>
            </w:r>
            <w:r w:rsidR="00462CFE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泡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II型细胞活性物质的分泌等功效。</w:t>
            </w:r>
          </w:p>
          <w:p w14:paraId="3E814B76" w14:textId="77777777" w:rsidR="00700086" w:rsidRPr="00622F0A" w:rsidRDefault="00700086" w:rsidP="0070008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适合治疗慢性咳嗽、干咳无痰、喉咙痛痒等病症。</w:t>
            </w:r>
          </w:p>
          <w:p w14:paraId="1F7708BF" w14:textId="65F93137" w:rsidR="00700086" w:rsidRPr="00622F0A" w:rsidRDefault="008E45C2" w:rsidP="0070008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取糖浆9克、加水150毫升左右</w:t>
            </w:r>
            <w:r w:rsidR="00462CFE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9B3F10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煮开、冷凉、内服、饭后为佳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早饭和晚饭后各一次。</w:t>
            </w:r>
          </w:p>
        </w:tc>
        <w:tc>
          <w:tcPr>
            <w:tcW w:w="1398" w:type="dxa"/>
          </w:tcPr>
          <w:p w14:paraId="3883145E" w14:textId="26CC6FDC" w:rsidR="008E45C2" w:rsidRPr="00622F0A" w:rsidRDefault="008E45C2" w:rsidP="008E45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BC6090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加元，1粒胶囊1.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78B44F0C" w14:textId="00476F13" w:rsidR="00700086" w:rsidRPr="00622F0A" w:rsidRDefault="008E45C2" w:rsidP="008E45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  <w:r w:rsidR="00700086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125克糖漿35</w:t>
            </w:r>
            <w:r w:rsidR="00700086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加元。</w:t>
            </w:r>
          </w:p>
          <w:p w14:paraId="34974B6C" w14:textId="38496ABC" w:rsidR="00700086" w:rsidRPr="00622F0A" w:rsidRDefault="00700086" w:rsidP="0070008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</w:t>
            </w:r>
          </w:p>
        </w:tc>
      </w:tr>
      <w:tr w:rsidR="00622F0A" w:rsidRPr="00622F0A" w14:paraId="3BBF7CCC" w14:textId="77777777" w:rsidTr="006200CD">
        <w:trPr>
          <w:trHeight w:val="690"/>
        </w:trPr>
        <w:tc>
          <w:tcPr>
            <w:tcW w:w="1548" w:type="dxa"/>
          </w:tcPr>
          <w:p w14:paraId="6AFD9AE4" w14:textId="2CD071B6" w:rsidR="00F570B7" w:rsidRPr="00622F0A" w:rsidRDefault="00DA4A72" w:rsidP="0018528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bookmarkStart w:id="0" w:name="_Hlk199530423"/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3、</w:t>
            </w:r>
            <w:r w:rsidR="00E82D30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鲍姑时疫散/胶囊</w:t>
            </w:r>
          </w:p>
        </w:tc>
        <w:tc>
          <w:tcPr>
            <w:tcW w:w="1440" w:type="dxa"/>
          </w:tcPr>
          <w:p w14:paraId="1E2BFE16" w14:textId="38D51D98" w:rsidR="00E82D30" w:rsidRPr="00622F0A" w:rsidRDefault="00E82D30" w:rsidP="009657F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eastAsia="PMingLiU" w:cs="SimSun" w:hint="eastAsia"/>
                <w:b/>
                <w:color w:val="0070C0"/>
                <w:kern w:val="0"/>
                <w:sz w:val="28"/>
                <w:szCs w:val="28"/>
              </w:rPr>
              <w:t>麦门冬、吴茱萸、连翘</w:t>
            </w:r>
            <w:r w:rsidR="00867DF9" w:rsidRPr="00622F0A">
              <w:rPr>
                <w:rFonts w:eastAsia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eastAsia="PMingLiU" w:cs="SimSun" w:hint="eastAsia"/>
                <w:b/>
                <w:color w:val="0070C0"/>
                <w:kern w:val="0"/>
                <w:sz w:val="28"/>
                <w:szCs w:val="28"/>
              </w:rPr>
              <w:t>滑石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、金银花、人参</w:t>
            </w:r>
            <w:r w:rsidR="00D559B0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113C8B13" w14:textId="76074CAB" w:rsidR="00C02269" w:rsidRPr="00622F0A" w:rsidRDefault="00185289" w:rsidP="009657F5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</w:t>
            </w:r>
            <w:r w:rsidR="00E82D30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清瘟解毒</w:t>
            </w:r>
            <w:r w:rsidR="00F05FF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E82D30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宣肺泄热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等功效</w:t>
            </w:r>
            <w:r w:rsidR="00E82D30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</w:p>
          <w:p w14:paraId="2E66EFE7" w14:textId="1463CDA7" w:rsidR="00E82D30" w:rsidRPr="00622F0A" w:rsidRDefault="00C02269" w:rsidP="009657F5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</w:t>
            </w:r>
            <w:r w:rsidR="00E82D30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治疗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北美</w:t>
            </w:r>
            <w:r w:rsidR="00C545A4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流感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F05FF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治疗和预防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新冠后遗症、新冠疫苗后遗症、慢性堵塞型肺病、白肺、慢性支气管炎、肺气肿等。</w:t>
            </w:r>
          </w:p>
          <w:p w14:paraId="18BF6324" w14:textId="5792E4D0" w:rsidR="00927C9F" w:rsidRPr="00622F0A" w:rsidRDefault="008E45C2" w:rsidP="009657F5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263B45FE" w14:textId="64BF98E4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9B3F10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，1粒胶囊1.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014B2B0F" w14:textId="4AF8E5FB" w:rsidR="00E82D30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34763751" w14:textId="77777777" w:rsidTr="006200CD">
        <w:trPr>
          <w:trHeight w:val="690"/>
        </w:trPr>
        <w:tc>
          <w:tcPr>
            <w:tcW w:w="1548" w:type="dxa"/>
          </w:tcPr>
          <w:p w14:paraId="77D75F73" w14:textId="30FF9F06" w:rsidR="00CF5457" w:rsidRPr="00622F0A" w:rsidRDefault="00DA4A7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4、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鮑姑濕疹散/膠囊</w:t>
            </w:r>
          </w:p>
        </w:tc>
        <w:tc>
          <w:tcPr>
            <w:tcW w:w="1440" w:type="dxa"/>
          </w:tcPr>
          <w:p w14:paraId="1C75B504" w14:textId="50EEE81F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eastAsia="PMingLiU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黄连、黄柏、</w:t>
            </w:r>
            <w:r w:rsidR="002133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陈皮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、黄芩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、地肤子、苦参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5B41F2E7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具有清热解毒、杀菌抗炎、化脓散结、消肿止痒、舒经通络、理气调血、去腐生肌、去瘀生新等功效。</w:t>
            </w:r>
          </w:p>
          <w:p w14:paraId="0C105F83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适合治疗身体不同部位的各种湿疹。</w:t>
            </w:r>
          </w:p>
          <w:p w14:paraId="6AAE2634" w14:textId="7015CFC1" w:rsidR="00CF5457" w:rsidRPr="00622F0A" w:rsidRDefault="008E45C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34F90681" w14:textId="70C320E1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9B3F10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，1粒胶囊1.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35FC8B3B" w14:textId="507B5E6D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07556311" w14:textId="77777777" w:rsidTr="006200CD">
        <w:trPr>
          <w:trHeight w:val="690"/>
        </w:trPr>
        <w:tc>
          <w:tcPr>
            <w:tcW w:w="1548" w:type="dxa"/>
          </w:tcPr>
          <w:p w14:paraId="655A9F16" w14:textId="59D67B25" w:rsidR="00CF5457" w:rsidRPr="00622F0A" w:rsidRDefault="00DA4A7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5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、鲍姑花粉過敏症散/膠囊</w:t>
            </w:r>
          </w:p>
        </w:tc>
        <w:tc>
          <w:tcPr>
            <w:tcW w:w="1440" w:type="dxa"/>
          </w:tcPr>
          <w:p w14:paraId="60960D78" w14:textId="4A16B0E1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eastAsia="PMingLiU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干姜、白芷、辛夷花、牛蒡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子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7B78A2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川芎、赤芍等</w:t>
            </w:r>
          </w:p>
        </w:tc>
        <w:tc>
          <w:tcPr>
            <w:tcW w:w="5220" w:type="dxa"/>
          </w:tcPr>
          <w:p w14:paraId="548C478E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具有温通鼻窍、减少呼吸道粘液细胞分泌等功效。</w:t>
            </w:r>
          </w:p>
          <w:p w14:paraId="24A1EC21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适合治疗各种花粉过敏引起的流鼻涕眼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泪、鼻眼痛痒等病症。</w:t>
            </w:r>
          </w:p>
          <w:p w14:paraId="778FA5CF" w14:textId="3C53CDCA" w:rsidR="00CF5457" w:rsidRPr="00622F0A" w:rsidRDefault="008E45C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073D760C" w14:textId="5EA99271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60、30、15克药粉/60、45、</w:t>
            </w:r>
            <w:r w:rsidR="009B3F10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5CD8E1A5" w14:textId="5BE659B6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43EAB079" w14:textId="77777777" w:rsidTr="006200CD">
        <w:trPr>
          <w:trHeight w:val="690"/>
        </w:trPr>
        <w:tc>
          <w:tcPr>
            <w:tcW w:w="1548" w:type="dxa"/>
          </w:tcPr>
          <w:p w14:paraId="6D214042" w14:textId="04407C29" w:rsidR="00CF5457" w:rsidRPr="00622F0A" w:rsidRDefault="00DA4A7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6、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鮑姑助眠散/膠囊</w:t>
            </w:r>
          </w:p>
        </w:tc>
        <w:tc>
          <w:tcPr>
            <w:tcW w:w="1440" w:type="dxa"/>
          </w:tcPr>
          <w:p w14:paraId="2FAB266E" w14:textId="17563409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茯苓、龙骨、黄连、半夏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0544E2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酸枣仁、柏子仁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646E8160" w14:textId="437142C7" w:rsidR="00CF5457" w:rsidRPr="00622F0A" w:rsidRDefault="00F05FF3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养心安神、怡情定志，提高脑供血、清理杂念、达到容易入睡，不容易醒的效果。</w:t>
            </w:r>
          </w:p>
          <w:p w14:paraId="7E661B6F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适合不易入睡和容易醒的失眠病人。</w:t>
            </w:r>
          </w:p>
          <w:p w14:paraId="53EE0694" w14:textId="5A5309E9" w:rsidR="00CF5457" w:rsidRPr="00622F0A" w:rsidRDefault="008E45C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63203348" w14:textId="54E5CC3F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9B3F10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6D7F3394" w14:textId="655C2B11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0E7A6D55" w14:textId="77777777" w:rsidTr="006200CD">
        <w:trPr>
          <w:trHeight w:val="690"/>
        </w:trPr>
        <w:tc>
          <w:tcPr>
            <w:tcW w:w="1548" w:type="dxa"/>
          </w:tcPr>
          <w:p w14:paraId="245BF9D4" w14:textId="6C085EF7" w:rsidR="00CF5457" w:rsidRPr="00622F0A" w:rsidRDefault="00DA4A7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7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、鲍姑平胃散</w:t>
            </w:r>
            <w:r w:rsidR="00367571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/膠囊</w:t>
            </w:r>
          </w:p>
        </w:tc>
        <w:tc>
          <w:tcPr>
            <w:tcW w:w="1440" w:type="dxa"/>
          </w:tcPr>
          <w:p w14:paraId="778BF2CF" w14:textId="636E375B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麦芽、</w:t>
            </w:r>
            <w:r w:rsidR="00462CFE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甘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草、干姜、血竭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、生石膏、滑石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0FEAADAD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具有养胃和胃的功效。</w:t>
            </w:r>
          </w:p>
          <w:p w14:paraId="391577FA" w14:textId="359D9D86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适合治疗胃肠胀满</w:t>
            </w:r>
            <w:r w:rsidR="00F05FF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疼痛、恶心、呕吐</w:t>
            </w:r>
            <w:r w:rsidR="00462CFE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、肠易激综合症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等病症。</w:t>
            </w:r>
          </w:p>
          <w:p w14:paraId="4EEEE343" w14:textId="30360224" w:rsidR="00CF5457" w:rsidRPr="00622F0A" w:rsidRDefault="008E45C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6A3A0C17" w14:textId="46521337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9B3F10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3D91691E" w14:textId="4FEEBADA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2D1D6E95" w14:textId="77777777" w:rsidTr="006200CD">
        <w:trPr>
          <w:trHeight w:val="690"/>
        </w:trPr>
        <w:tc>
          <w:tcPr>
            <w:tcW w:w="1548" w:type="dxa"/>
          </w:tcPr>
          <w:p w14:paraId="7AAF698E" w14:textId="39465C01" w:rsidR="00CF5457" w:rsidRPr="00622F0A" w:rsidRDefault="00DA4A7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8、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鮑姑通便散/膠囊</w:t>
            </w:r>
          </w:p>
        </w:tc>
        <w:tc>
          <w:tcPr>
            <w:tcW w:w="1440" w:type="dxa"/>
          </w:tcPr>
          <w:p w14:paraId="36717615" w14:textId="49F6D5AF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大黄、枳实、厚朴、麻子仁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、芒硝、桔梗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2AA07BF5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具有和胃消食、行气活血、润肠泄下、消积化滞等功效。</w:t>
            </w:r>
          </w:p>
          <w:p w14:paraId="69C0338D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适合治疗不同原因引起的便秘等病症。</w:t>
            </w:r>
          </w:p>
          <w:p w14:paraId="39CBC318" w14:textId="584939CF" w:rsidR="00CF5457" w:rsidRPr="00622F0A" w:rsidRDefault="008E45C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</w:p>
        </w:tc>
        <w:tc>
          <w:tcPr>
            <w:tcW w:w="1398" w:type="dxa"/>
          </w:tcPr>
          <w:p w14:paraId="00E0CD45" w14:textId="792842F9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590843C9" w14:textId="4B2F78D4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5A526E17" w14:textId="77777777" w:rsidTr="006200CD">
        <w:trPr>
          <w:trHeight w:val="690"/>
        </w:trPr>
        <w:tc>
          <w:tcPr>
            <w:tcW w:w="1548" w:type="dxa"/>
          </w:tcPr>
          <w:p w14:paraId="3F739B51" w14:textId="4D412379" w:rsidR="00CF5457" w:rsidRPr="00622F0A" w:rsidRDefault="00DA4A7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9、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鮑姑縮尿散/膠囊</w:t>
            </w:r>
          </w:p>
        </w:tc>
        <w:tc>
          <w:tcPr>
            <w:tcW w:w="1440" w:type="dxa"/>
          </w:tcPr>
          <w:p w14:paraId="511A540E" w14:textId="32146AD2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桑螵蛸、覆盆子、乌梅、茯苓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、莲子、芡实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28D8234F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具有补肾固涩、增强膀胱括约肌的功能等功效。</w:t>
            </w:r>
          </w:p>
          <w:p w14:paraId="06CF472C" w14:textId="4F40E409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适合治疗尿频、尿急、尿痛</w:t>
            </w:r>
            <w:r w:rsidR="00462CFE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、慢性前列腺肿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等病症。</w:t>
            </w:r>
          </w:p>
          <w:p w14:paraId="7A1790EC" w14:textId="79EB5C70" w:rsidR="00CF5457" w:rsidRPr="00622F0A" w:rsidRDefault="0041721E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180AA955" w14:textId="0844ADF1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751FA6E4" w14:textId="6C0EE157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5AB5DAFE" w14:textId="77777777" w:rsidTr="006200CD">
        <w:trPr>
          <w:trHeight w:val="690"/>
        </w:trPr>
        <w:tc>
          <w:tcPr>
            <w:tcW w:w="1548" w:type="dxa"/>
          </w:tcPr>
          <w:p w14:paraId="4E0D898D" w14:textId="61CBE4A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</w:t>
            </w:r>
            <w:r w:rsidR="00DA4A7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0、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鮑姑更年期綜合症散/膠囊</w:t>
            </w:r>
          </w:p>
        </w:tc>
        <w:tc>
          <w:tcPr>
            <w:tcW w:w="1440" w:type="dxa"/>
          </w:tcPr>
          <w:p w14:paraId="7862C5AE" w14:textId="0C618E06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生地、黄柏、</w:t>
            </w:r>
            <w:r w:rsidR="00C545A4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川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楝子、葛根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、知母、天花粉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0B91586B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具有滋阴养血、补益肝肾等功效。</w:t>
            </w:r>
          </w:p>
          <w:p w14:paraId="61F9A50F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适合治疗更年期综合症、潮热盗汗、急躁易怒等病症。</w:t>
            </w:r>
          </w:p>
          <w:p w14:paraId="00468DCA" w14:textId="1FEE270E" w:rsidR="00CF5457" w:rsidRPr="00622F0A" w:rsidRDefault="0041721E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66CB583F" w14:textId="01BC25F7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元。</w:t>
            </w:r>
          </w:p>
          <w:p w14:paraId="2DBA2F50" w14:textId="2205450D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4AD0190B" w14:textId="77777777" w:rsidTr="006200CD">
        <w:trPr>
          <w:trHeight w:val="690"/>
        </w:trPr>
        <w:tc>
          <w:tcPr>
            <w:tcW w:w="1548" w:type="dxa"/>
          </w:tcPr>
          <w:p w14:paraId="42B0A853" w14:textId="3EA881AE" w:rsidR="00CF5457" w:rsidRPr="00622F0A" w:rsidRDefault="00DA4A7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11、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鮑姑子宮肌瘤卵巢囊腫乳腺結節散/膠囊</w:t>
            </w:r>
          </w:p>
        </w:tc>
        <w:tc>
          <w:tcPr>
            <w:tcW w:w="1440" w:type="dxa"/>
          </w:tcPr>
          <w:p w14:paraId="0E365F1B" w14:textId="7DD8234B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桂枝、茯苓、独活、蒲公英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、桃仁、红花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2971D56E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具有补益肝肾、活血化瘀、化痰祛湿、增强子宫、卵巢和乳腺细胞新陈代谢等功效。</w:t>
            </w:r>
          </w:p>
          <w:p w14:paraId="0F15A379" w14:textId="77777777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适合治疗各种原因引起的子宮肌瘤、卵巢囊腫、乳腺結節等病症。</w:t>
            </w:r>
          </w:p>
          <w:p w14:paraId="56EB5850" w14:textId="74A097E6" w:rsidR="00CF5457" w:rsidRPr="00622F0A" w:rsidRDefault="0041721E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</w:p>
        </w:tc>
        <w:tc>
          <w:tcPr>
            <w:tcW w:w="1398" w:type="dxa"/>
          </w:tcPr>
          <w:p w14:paraId="54BC1D34" w14:textId="3D639EE7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1DA7D62C" w14:textId="4FB9428F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45353E1C" w14:textId="77777777" w:rsidTr="006200CD">
        <w:trPr>
          <w:trHeight w:val="690"/>
        </w:trPr>
        <w:tc>
          <w:tcPr>
            <w:tcW w:w="1548" w:type="dxa"/>
          </w:tcPr>
          <w:p w14:paraId="77163738" w14:textId="2663A392" w:rsidR="00354D3D" w:rsidRPr="00622F0A" w:rsidRDefault="00DA4A72" w:rsidP="00354D3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12、</w:t>
            </w:r>
            <w:r w:rsidR="00354D3D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鮑姑助孕散/膠囊</w:t>
            </w:r>
          </w:p>
        </w:tc>
        <w:tc>
          <w:tcPr>
            <w:tcW w:w="1440" w:type="dxa"/>
          </w:tcPr>
          <w:p w14:paraId="2A5143C0" w14:textId="7975BB78" w:rsidR="00354D3D" w:rsidRPr="00622F0A" w:rsidRDefault="00354D3D" w:rsidP="00354D3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吴茱萸、当归、白芍、甘草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、桂枝、川芎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6FB675DA" w14:textId="305009EC" w:rsidR="00354D3D" w:rsidRPr="00622F0A" w:rsidRDefault="00462CFE" w:rsidP="00354D3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</w:t>
            </w:r>
            <w:r w:rsidR="00354D3D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提高子宫温度、增加子宫供血、提高卵子质量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等功效</w:t>
            </w:r>
            <w:r w:rsidR="00354D3D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</w:p>
          <w:p w14:paraId="45D42880" w14:textId="5E8D1A83" w:rsidR="00354D3D" w:rsidRPr="00622F0A" w:rsidRDefault="00354D3D" w:rsidP="00354D3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适合不易怀孕和容易流产的</w:t>
            </w:r>
            <w:r w:rsidR="00C545A4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育龄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女性。</w:t>
            </w:r>
          </w:p>
          <w:p w14:paraId="0AA0DF84" w14:textId="6031F3A6" w:rsidR="00354D3D" w:rsidRPr="00622F0A" w:rsidRDefault="0041721E" w:rsidP="00354D3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02C4028E" w14:textId="259F07CB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58AB785C" w14:textId="34A2AC72" w:rsidR="00354D3D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0A58D65E" w14:textId="77777777" w:rsidTr="006200CD">
        <w:trPr>
          <w:trHeight w:val="690"/>
        </w:trPr>
        <w:tc>
          <w:tcPr>
            <w:tcW w:w="1548" w:type="dxa"/>
          </w:tcPr>
          <w:p w14:paraId="744EA8DB" w14:textId="20803D6E" w:rsidR="00CF5457" w:rsidRPr="00622F0A" w:rsidRDefault="00DA4A72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</w:t>
            </w:r>
            <w:r w:rsidR="00603E2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3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、鮑姑美容散/膠囊</w:t>
            </w:r>
          </w:p>
        </w:tc>
        <w:tc>
          <w:tcPr>
            <w:tcW w:w="1440" w:type="dxa"/>
          </w:tcPr>
          <w:p w14:paraId="08B0D917" w14:textId="7D3AB09B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白芍、白芷、白芨、杜仲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、玫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瑰花、槐花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3A6C5493" w14:textId="0C7F5CB0" w:rsidR="00CF5457" w:rsidRPr="00622F0A" w:rsidRDefault="00462CFE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具有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补益心肺、滋养肝肾、促进体表皮肤细胞新陈代谢，使面部皮肤润泽光亮等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功效。</w:t>
            </w:r>
          </w:p>
          <w:p w14:paraId="68F55F3F" w14:textId="064166C5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适合不同年龄女性皮肤干燥起皱纹、或皮肤松弛</w:t>
            </w:r>
            <w:r w:rsidR="00462CFE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引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起的下垂、皮肤血液供应不足引起的暗斑、或青春期激素失调引起的青春痘等。</w:t>
            </w:r>
          </w:p>
          <w:p w14:paraId="038500D4" w14:textId="42BB1557" w:rsidR="00CF5457" w:rsidRPr="00622F0A" w:rsidRDefault="0041721E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41DD6762" w14:textId="29A0CB2C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207D84B5" w14:textId="65D3EB4C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60B42879" w14:textId="77777777" w:rsidTr="006200CD">
        <w:trPr>
          <w:trHeight w:val="690"/>
        </w:trPr>
        <w:tc>
          <w:tcPr>
            <w:tcW w:w="1548" w:type="dxa"/>
          </w:tcPr>
          <w:p w14:paraId="606B1AC4" w14:textId="1B6FAC64" w:rsidR="00581696" w:rsidRPr="00622F0A" w:rsidRDefault="00603E2A" w:rsidP="0058169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14</w:t>
            </w:r>
            <w:r w:rsidR="00DA4A7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581696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鮑姑開心散/膠囊</w:t>
            </w:r>
          </w:p>
        </w:tc>
        <w:tc>
          <w:tcPr>
            <w:tcW w:w="1440" w:type="dxa"/>
          </w:tcPr>
          <w:p w14:paraId="07EEC7BE" w14:textId="6E34EF2C" w:rsidR="00581696" w:rsidRPr="00622F0A" w:rsidRDefault="00581696" w:rsidP="005816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玫瑰花、菊花、槐花、白芍花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、薄荷、陈皮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3F833727" w14:textId="3235E9B0" w:rsidR="00581696" w:rsidRPr="00622F0A" w:rsidRDefault="00A71623" w:rsidP="0058169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</w:t>
            </w:r>
            <w:r w:rsidR="00581696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醒脑开窍、悦心爽神、疏肝解郁，提高人体正能量、减少人体负能量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等功效</w:t>
            </w:r>
            <w:r w:rsidR="00581696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</w:p>
          <w:p w14:paraId="27E7A0DF" w14:textId="77777777" w:rsidR="00581696" w:rsidRPr="00622F0A" w:rsidRDefault="00581696" w:rsidP="0058169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适合有抑郁症和焦虑症的人群，对抗压能力弱容易紧张的人群也有很好的疗效。</w:t>
            </w:r>
          </w:p>
          <w:p w14:paraId="6E718522" w14:textId="0DA81DE3" w:rsidR="00581696" w:rsidRPr="00622F0A" w:rsidRDefault="0041721E" w:rsidP="0058169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73BDFFD0" w14:textId="00BE074A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140D63A3" w14:textId="5B0BC03A" w:rsidR="00581696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3E6E87FE" w14:textId="77777777" w:rsidTr="006200CD">
        <w:trPr>
          <w:trHeight w:val="690"/>
        </w:trPr>
        <w:tc>
          <w:tcPr>
            <w:tcW w:w="1548" w:type="dxa"/>
          </w:tcPr>
          <w:p w14:paraId="788AD4CC" w14:textId="44F17A0F" w:rsidR="00581696" w:rsidRPr="00622F0A" w:rsidRDefault="00603E2A" w:rsidP="0058169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</w:t>
            </w:r>
            <w:r w:rsidR="00DA4A7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581696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鮑姑養生散/膠囊</w:t>
            </w:r>
          </w:p>
        </w:tc>
        <w:tc>
          <w:tcPr>
            <w:tcW w:w="1440" w:type="dxa"/>
          </w:tcPr>
          <w:p w14:paraId="01129B56" w14:textId="49E5C2E6" w:rsidR="00581696" w:rsidRPr="00622F0A" w:rsidRDefault="00581696" w:rsidP="0058169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桂枝、白芍、甘草、大枣</w:t>
            </w:r>
            <w:r w:rsidR="00897F7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丹参、茯苓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6839449F" w14:textId="465902FA" w:rsidR="00581696" w:rsidRPr="00622F0A" w:rsidRDefault="00581696" w:rsidP="0058169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</w:t>
            </w:r>
            <w:r w:rsidR="00E51201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疏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经通络、理气调血、滋阴补阳、填精生津等功效。</w:t>
            </w:r>
          </w:p>
          <w:p w14:paraId="780A6665" w14:textId="67CDA99A" w:rsidR="00581696" w:rsidRPr="00622F0A" w:rsidRDefault="00581696" w:rsidP="0058169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适合气血不足、气滞血瘀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阴阳失调、精津亏虚的人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群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</w:p>
          <w:p w14:paraId="41DDE438" w14:textId="26B44784" w:rsidR="00581696" w:rsidRPr="00622F0A" w:rsidRDefault="0041721E" w:rsidP="00581696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01FC7580" w14:textId="65FA764B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7889181A" w14:textId="4D346393" w:rsidR="00581696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年。</w:t>
            </w:r>
          </w:p>
        </w:tc>
      </w:tr>
      <w:tr w:rsidR="00622F0A" w:rsidRPr="00622F0A" w14:paraId="629EB3C1" w14:textId="77777777" w:rsidTr="006200CD">
        <w:trPr>
          <w:trHeight w:val="690"/>
        </w:trPr>
        <w:tc>
          <w:tcPr>
            <w:tcW w:w="1548" w:type="dxa"/>
          </w:tcPr>
          <w:p w14:paraId="29A685CE" w14:textId="5192F681" w:rsidR="00CF5457" w:rsidRPr="00622F0A" w:rsidRDefault="00603E2A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16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、鲍姑养血散</w:t>
            </w:r>
            <w:r w:rsidR="00CF5457" w:rsidRPr="00622F0A"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  <w:t>/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胶囊</w:t>
            </w:r>
          </w:p>
        </w:tc>
        <w:tc>
          <w:tcPr>
            <w:tcW w:w="1440" w:type="dxa"/>
          </w:tcPr>
          <w:p w14:paraId="7467EC13" w14:textId="3E46FBFC" w:rsidR="00CF5457" w:rsidRPr="00622F0A" w:rsidRDefault="00CF5457" w:rsidP="00CF54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当归、生地、白芍、</w:t>
            </w:r>
            <w:r w:rsidR="002133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丹参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、川芎、益母草</w:t>
            </w:r>
            <w:r w:rsidR="002133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58C91ED0" w14:textId="5B0765EF" w:rsidR="00CF5457" w:rsidRPr="00622F0A" w:rsidRDefault="00A71623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养血补血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等功效</w:t>
            </w:r>
            <w:r w:rsidR="00CF545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</w:p>
          <w:p w14:paraId="36AFFD89" w14:textId="4D946FD5" w:rsidR="00CF5457" w:rsidRPr="00622F0A" w:rsidRDefault="00CF5457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适合不同年龄女性因月经出血过多或平时营养不良引起的血虚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。</w:t>
            </w:r>
          </w:p>
          <w:p w14:paraId="51D8969A" w14:textId="1624995B" w:rsidR="00CF5457" w:rsidRPr="00622F0A" w:rsidRDefault="0041721E" w:rsidP="00CF545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22281D61" w14:textId="26733977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7D167BF7" w14:textId="77FBCB55" w:rsidR="00CF545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419772BA" w14:textId="77777777" w:rsidTr="006200CD">
        <w:trPr>
          <w:trHeight w:val="690"/>
        </w:trPr>
        <w:tc>
          <w:tcPr>
            <w:tcW w:w="1548" w:type="dxa"/>
          </w:tcPr>
          <w:p w14:paraId="79B2C91A" w14:textId="52C5F942" w:rsidR="001953B7" w:rsidRPr="00622F0A" w:rsidRDefault="00603E2A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17</w:t>
            </w:r>
            <w:r w:rsidR="001953B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、鮑姑祛湿降脂散/膠囊</w:t>
            </w:r>
          </w:p>
        </w:tc>
        <w:tc>
          <w:tcPr>
            <w:tcW w:w="1440" w:type="dxa"/>
          </w:tcPr>
          <w:p w14:paraId="5AD9E3FA" w14:textId="0F70377D" w:rsidR="001953B7" w:rsidRPr="00622F0A" w:rsidRDefault="001953B7" w:rsidP="001953B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薏苡仁、莲子、芡实、茅苍术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、萱草、生石膏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59DEC072" w14:textId="77777777" w:rsidR="001953B7" w:rsidRPr="00622F0A" w:rsidRDefault="001953B7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具有温阳益气、祛风散寒、除湿化瘀、通经活络、消肿止痛的作用，同时具有温补脾肝肾等人体脏腑的功效。</w:t>
            </w:r>
          </w:p>
          <w:p w14:paraId="5189CC2D" w14:textId="074A1E02" w:rsidR="001953B7" w:rsidRPr="00622F0A" w:rsidRDefault="001953B7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适合治疗腿脚、腰腹、子宫等冷痛，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以及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脾虚湿甚身重。</w:t>
            </w:r>
          </w:p>
          <w:p w14:paraId="740BDFA2" w14:textId="3949CECA" w:rsidR="001953B7" w:rsidRPr="00622F0A" w:rsidRDefault="0041721E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609A6CE2" w14:textId="15E496A4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068F46B0" w14:textId="1F5011B0" w:rsidR="001953B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4461FE6E" w14:textId="77777777" w:rsidTr="006200CD">
        <w:trPr>
          <w:trHeight w:val="690"/>
        </w:trPr>
        <w:tc>
          <w:tcPr>
            <w:tcW w:w="1548" w:type="dxa"/>
          </w:tcPr>
          <w:p w14:paraId="59DF4E95" w14:textId="45115E2B" w:rsidR="00CC2667" w:rsidRPr="00622F0A" w:rsidRDefault="00603E2A" w:rsidP="00CC266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18</w:t>
            </w:r>
            <w:r w:rsidR="00DA4A7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CC266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鮑姑增高散/膠囊</w:t>
            </w:r>
          </w:p>
        </w:tc>
        <w:tc>
          <w:tcPr>
            <w:tcW w:w="1440" w:type="dxa"/>
          </w:tcPr>
          <w:p w14:paraId="66D68397" w14:textId="28D80654" w:rsidR="00CC2667" w:rsidRPr="00622F0A" w:rsidRDefault="00CC2667" w:rsidP="00CC26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杜仲、续断、黄芪、甘草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、补骨脂、骨碎补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2679AEC9" w14:textId="77777777" w:rsidR="00897FEE" w:rsidRPr="00622F0A" w:rsidRDefault="00897FEE" w:rsidP="00897FEE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具有改善脾胃功能、补肝肾强筋骨、增加小儿食欲和消化吸收、促进骨骼生长发育等功效。</w:t>
            </w:r>
          </w:p>
          <w:p w14:paraId="760B589C" w14:textId="320D7F7B" w:rsidR="00897FEE" w:rsidRPr="00622F0A" w:rsidRDefault="00897FEE" w:rsidP="00897FEE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治疗因饮食不良或虚弱肥胖引起的生长发育相对迟缓，身高不足的小儿。</w:t>
            </w:r>
          </w:p>
          <w:p w14:paraId="4E833369" w14:textId="299B059B" w:rsidR="00CC2667" w:rsidRPr="00622F0A" w:rsidRDefault="0041721E" w:rsidP="00897FEE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3A497E9E" w14:textId="690C2C2D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1AD44232" w14:textId="308B4944" w:rsidR="00CC266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3DA59207" w14:textId="77777777" w:rsidTr="006200CD">
        <w:trPr>
          <w:trHeight w:val="690"/>
        </w:trPr>
        <w:tc>
          <w:tcPr>
            <w:tcW w:w="1548" w:type="dxa"/>
          </w:tcPr>
          <w:p w14:paraId="40F4FAE5" w14:textId="44C82A6A" w:rsidR="001953B7" w:rsidRPr="00622F0A" w:rsidRDefault="00603E2A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19</w:t>
            </w:r>
            <w:r w:rsidR="001953B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、鮑姑降糖散/膠囊</w:t>
            </w:r>
          </w:p>
        </w:tc>
        <w:tc>
          <w:tcPr>
            <w:tcW w:w="1440" w:type="dxa"/>
          </w:tcPr>
          <w:p w14:paraId="1149FEFB" w14:textId="26DBEB48" w:rsidR="001953B7" w:rsidRPr="00622F0A" w:rsidRDefault="001953B7" w:rsidP="001953B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黄芪、白术、干姜、</w:t>
            </w:r>
            <w:r w:rsidR="002133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白芍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0544E2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半夏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、陈皮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4EEFA5CF" w14:textId="77777777" w:rsidR="001953B7" w:rsidRPr="00622F0A" w:rsidRDefault="001953B7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具有健脾和胃、增强淀粉酶和胰岛素的功能等功效。</w:t>
            </w:r>
          </w:p>
          <w:p w14:paraId="5AB8C95E" w14:textId="77777777" w:rsidR="001953B7" w:rsidRPr="00622F0A" w:rsidRDefault="001953B7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适合治疗不同类型糖尿病患者的高血糖等病症。</w:t>
            </w:r>
          </w:p>
          <w:p w14:paraId="5EC7AA37" w14:textId="5163DD28" w:rsidR="001953B7" w:rsidRPr="00622F0A" w:rsidRDefault="0041721E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796ED99B" w14:textId="0BC64691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74E95B53" w14:textId="2C9EF8A9" w:rsidR="001953B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68055C3E" w14:textId="77777777" w:rsidTr="006200CD">
        <w:trPr>
          <w:trHeight w:val="690"/>
        </w:trPr>
        <w:tc>
          <w:tcPr>
            <w:tcW w:w="1548" w:type="dxa"/>
          </w:tcPr>
          <w:p w14:paraId="56534878" w14:textId="2FDCBDF0" w:rsidR="001953B7" w:rsidRPr="00622F0A" w:rsidRDefault="00603E2A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20</w:t>
            </w:r>
            <w:r w:rsidR="001953B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、鮑姑降壓散/膠囊</w:t>
            </w:r>
          </w:p>
        </w:tc>
        <w:tc>
          <w:tcPr>
            <w:tcW w:w="1440" w:type="dxa"/>
          </w:tcPr>
          <w:p w14:paraId="540FFF74" w14:textId="26E18C04" w:rsidR="001953B7" w:rsidRPr="00622F0A" w:rsidRDefault="001953B7" w:rsidP="001953B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代锗石、石决明、石菖蒲、钩藤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、生石膏、荷叶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444098E1" w14:textId="77777777" w:rsidR="001953B7" w:rsidRPr="00622F0A" w:rsidRDefault="001953B7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具有疏肝理气、平肝潜阳、增加血管弹性等功效。</w:t>
            </w:r>
          </w:p>
          <w:p w14:paraId="7D35BAAA" w14:textId="77777777" w:rsidR="001953B7" w:rsidRPr="00622F0A" w:rsidRDefault="001953B7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适合治疗不同类型高血压等病症。</w:t>
            </w:r>
          </w:p>
          <w:p w14:paraId="04C7F982" w14:textId="310CFAA4" w:rsidR="001953B7" w:rsidRPr="00622F0A" w:rsidRDefault="0041721E" w:rsidP="001953B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取1-3克药粉、加水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毫升左右、煮开、冷凉、内服、饭后为佳；胶囊直接内服，一次1-3粒。早饭和晚饭后各一次。</w:t>
            </w:r>
          </w:p>
        </w:tc>
        <w:tc>
          <w:tcPr>
            <w:tcW w:w="1398" w:type="dxa"/>
          </w:tcPr>
          <w:p w14:paraId="47516E09" w14:textId="38D63C43" w:rsidR="00F05FF3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60、30、15克药粉/60、45、</w:t>
            </w:r>
            <w:r w:rsidR="00FE11EA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30加元，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1粒胶囊1.</w:t>
            </w:r>
            <w:r w:rsidR="003D1A97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5加元。</w:t>
            </w:r>
          </w:p>
          <w:p w14:paraId="2FEFD3F2" w14:textId="19F725D0" w:rsidR="001953B7" w:rsidRPr="00622F0A" w:rsidRDefault="00F05FF3" w:rsidP="00F05F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有效期3年。</w:t>
            </w:r>
          </w:p>
        </w:tc>
      </w:tr>
      <w:tr w:rsidR="00622F0A" w:rsidRPr="00622F0A" w14:paraId="4CFED7EF" w14:textId="77777777" w:rsidTr="006200CD">
        <w:trPr>
          <w:trHeight w:val="690"/>
        </w:trPr>
        <w:tc>
          <w:tcPr>
            <w:tcW w:w="1548" w:type="dxa"/>
          </w:tcPr>
          <w:p w14:paraId="0BEF6320" w14:textId="426F5D54" w:rsidR="00DA4A72" w:rsidRPr="00622F0A" w:rsidRDefault="00603E2A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="00DA4A7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1、鲍姑感冒茶袋</w:t>
            </w:r>
          </w:p>
        </w:tc>
        <w:tc>
          <w:tcPr>
            <w:tcW w:w="1440" w:type="dxa"/>
          </w:tcPr>
          <w:p w14:paraId="79BA6F6E" w14:textId="6AF28EA2" w:rsidR="00DA4A72" w:rsidRPr="00622F0A" w:rsidRDefault="00DA4A72" w:rsidP="00DA4A7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连翘、薄荷、蒲公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英、香茅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、金银花、忍冬藤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10D47622" w14:textId="2E33E0F0" w:rsidR="00DA4A72" w:rsidRPr="00622F0A" w:rsidRDefault="00DA4A72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具有宣解风寒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风热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风燥等外感病邪的功能。</w:t>
            </w:r>
          </w:p>
          <w:p w14:paraId="41C4BF8F" w14:textId="526B1C8F" w:rsidR="00DA4A72" w:rsidRPr="00622F0A" w:rsidRDefault="00DA4A72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适合治疗风寒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风热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风燥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引起的感冒等病症。</w:t>
            </w:r>
          </w:p>
          <w:p w14:paraId="0051C0A2" w14:textId="1238751E" w:rsidR="00DA4A72" w:rsidRPr="00622F0A" w:rsidRDefault="00E13040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上午用小锅取1包药袋和1克药粉、加水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毫升左右、煮开、冷凉、内服。喝完后，再不断加开水泡喝，直到晚上。</w:t>
            </w:r>
          </w:p>
        </w:tc>
        <w:tc>
          <w:tcPr>
            <w:tcW w:w="1398" w:type="dxa"/>
          </w:tcPr>
          <w:p w14:paraId="6F8F5C9E" w14:textId="77777777" w:rsidR="00DA4A72" w:rsidRPr="00622F0A" w:rsidRDefault="00DA4A72" w:rsidP="00DA4A7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7袋药茶加1袋药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粉/30加元。</w:t>
            </w:r>
          </w:p>
          <w:p w14:paraId="325EC3BA" w14:textId="69E1078A" w:rsidR="00DA4A72" w:rsidRPr="00622F0A" w:rsidRDefault="00DA4A72" w:rsidP="00DA4A7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</w:t>
            </w:r>
          </w:p>
        </w:tc>
      </w:tr>
      <w:tr w:rsidR="00622F0A" w:rsidRPr="00622F0A" w14:paraId="70097E2B" w14:textId="77777777" w:rsidTr="006200CD">
        <w:trPr>
          <w:trHeight w:val="690"/>
        </w:trPr>
        <w:tc>
          <w:tcPr>
            <w:tcW w:w="1548" w:type="dxa"/>
          </w:tcPr>
          <w:p w14:paraId="35DE8E2E" w14:textId="455C41BF" w:rsidR="00DA4A72" w:rsidRPr="00622F0A" w:rsidRDefault="00603E2A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2</w:t>
            </w:r>
            <w:r w:rsidR="00DA4A7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2、鲍姑止咳茶袋</w:t>
            </w:r>
          </w:p>
        </w:tc>
        <w:tc>
          <w:tcPr>
            <w:tcW w:w="1440" w:type="dxa"/>
          </w:tcPr>
          <w:p w14:paraId="36014A23" w14:textId="16DB2448" w:rsidR="00DA4A72" w:rsidRPr="00622F0A" w:rsidRDefault="00DA4A72" w:rsidP="00DA4A7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桑叶、生石膏、</w:t>
            </w:r>
            <w:r w:rsidR="002133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浙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贝母、香茅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、桔梗、甘草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695B3C13" w14:textId="3AA6014A" w:rsidR="00DA4A72" w:rsidRPr="00622F0A" w:rsidRDefault="00DA4A72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具有宣肺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止咳</w:t>
            </w:r>
            <w:r w:rsidR="00A71623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平喘等功效。</w:t>
            </w:r>
          </w:p>
          <w:p w14:paraId="6C1C9208" w14:textId="77777777" w:rsidR="00DA4A72" w:rsidRPr="00622F0A" w:rsidRDefault="00DA4A72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适合治疗慢性咳嗽、先天性和后天产生的哮喘等病症。</w:t>
            </w:r>
          </w:p>
          <w:p w14:paraId="6A85E8DE" w14:textId="4F0B88A4" w:rsidR="00DA4A72" w:rsidRPr="00622F0A" w:rsidRDefault="00E13040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上午用小锅取1包药袋和1克药粉、加水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毫升左右、煮开、冷凉、内服。喝完后，再不断加开水泡喝，直到晚上。</w:t>
            </w:r>
          </w:p>
        </w:tc>
        <w:tc>
          <w:tcPr>
            <w:tcW w:w="1398" w:type="dxa"/>
          </w:tcPr>
          <w:p w14:paraId="735D48FB" w14:textId="77777777" w:rsidR="00DA4A72" w:rsidRPr="00622F0A" w:rsidRDefault="00DA4A72" w:rsidP="00DA4A7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7袋药茶加1袋药粉/30加元。</w:t>
            </w:r>
          </w:p>
          <w:p w14:paraId="2E4389C8" w14:textId="5CC5C635" w:rsidR="00DA4A72" w:rsidRPr="00622F0A" w:rsidRDefault="00DA4A72" w:rsidP="00DA4A7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</w:t>
            </w:r>
          </w:p>
        </w:tc>
      </w:tr>
      <w:tr w:rsidR="00622F0A" w:rsidRPr="00622F0A" w14:paraId="101BE6A0" w14:textId="77777777" w:rsidTr="006200CD">
        <w:trPr>
          <w:trHeight w:val="690"/>
        </w:trPr>
        <w:tc>
          <w:tcPr>
            <w:tcW w:w="1548" w:type="dxa"/>
          </w:tcPr>
          <w:p w14:paraId="7358F45D" w14:textId="7F531B3E" w:rsidR="00DA4A72" w:rsidRPr="00622F0A" w:rsidRDefault="00603E2A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="00DA4A7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3、鲍姑祛湿消脂减肥茶袋</w:t>
            </w:r>
          </w:p>
        </w:tc>
        <w:tc>
          <w:tcPr>
            <w:tcW w:w="1440" w:type="dxa"/>
          </w:tcPr>
          <w:p w14:paraId="36A3866D" w14:textId="3D8F6DB8" w:rsidR="00DA4A72" w:rsidRPr="00622F0A" w:rsidRDefault="00DA4A72" w:rsidP="00DA4A7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艾草、香茅、藿香、佩兰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、桂枝、茯苓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1079B2A2" w14:textId="77777777" w:rsidR="00DA4A72" w:rsidRPr="00622F0A" w:rsidRDefault="00DA4A72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具有温阳益气、祛风散寒、除湿化瘀、通经活络、消肿止痛的作用，同时具有温补脾肝肾等人体脏腑的功效。</w:t>
            </w:r>
          </w:p>
          <w:p w14:paraId="27C6BD21" w14:textId="77777777" w:rsidR="00DA4A72" w:rsidRPr="00622F0A" w:rsidRDefault="00DA4A72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治疗腿脚、腰腹、子宫等冷痛，脾虚湿甚身重。</w:t>
            </w:r>
          </w:p>
          <w:p w14:paraId="3A68DA24" w14:textId="4DCB0BAB" w:rsidR="00DA4A72" w:rsidRPr="00622F0A" w:rsidRDefault="00E13040" w:rsidP="00DA4A72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上午用小锅取1包药袋和1克药粉、加水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毫升左右、煮开、冷凉、内服。喝完后，再不断加开水泡喝，直到晚上。</w:t>
            </w:r>
          </w:p>
        </w:tc>
        <w:tc>
          <w:tcPr>
            <w:tcW w:w="1398" w:type="dxa"/>
          </w:tcPr>
          <w:p w14:paraId="0BD480A4" w14:textId="77777777" w:rsidR="00DA4A72" w:rsidRPr="00622F0A" w:rsidRDefault="00DA4A72" w:rsidP="00DA4A7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7袋药茶加1袋药粉/30加元。</w:t>
            </w:r>
          </w:p>
          <w:p w14:paraId="6385690C" w14:textId="7257C45B" w:rsidR="00DA4A72" w:rsidRPr="00622F0A" w:rsidRDefault="00DA4A72" w:rsidP="00DA4A7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</w:t>
            </w:r>
          </w:p>
        </w:tc>
      </w:tr>
      <w:tr w:rsidR="00622F0A" w:rsidRPr="00622F0A" w14:paraId="473B7EC7" w14:textId="77777777" w:rsidTr="006200CD">
        <w:trPr>
          <w:trHeight w:val="690"/>
        </w:trPr>
        <w:tc>
          <w:tcPr>
            <w:tcW w:w="1548" w:type="dxa"/>
          </w:tcPr>
          <w:p w14:paraId="68BDF672" w14:textId="32491814" w:rsidR="00CC2667" w:rsidRPr="00622F0A" w:rsidRDefault="00603E2A" w:rsidP="00CC266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="00DA4A7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4</w:t>
            </w:r>
            <w:r w:rsidR="00CC2667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、鲍姑助眠茶袋</w:t>
            </w:r>
          </w:p>
        </w:tc>
        <w:tc>
          <w:tcPr>
            <w:tcW w:w="1440" w:type="dxa"/>
          </w:tcPr>
          <w:p w14:paraId="5AA45C50" w14:textId="3520E77C" w:rsidR="00CC2667" w:rsidRPr="00622F0A" w:rsidRDefault="00CC2667" w:rsidP="00CC26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侧柏叶、萱草、松叶、竹叶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0544E2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生石膏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0544E2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香茅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47DD783B" w14:textId="77777777" w:rsidR="00C70EE9" w:rsidRPr="00622F0A" w:rsidRDefault="00C70EE9" w:rsidP="00C70EE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具有升清降浊、散寒除湿、温阳益气、安神定志等功效。</w:t>
            </w:r>
          </w:p>
          <w:p w14:paraId="7A34578D" w14:textId="77777777" w:rsidR="00CC2667" w:rsidRPr="00622F0A" w:rsidRDefault="00C70EE9" w:rsidP="00C70EE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专治顽固型失眠。</w:t>
            </w:r>
          </w:p>
          <w:p w14:paraId="6E764E4A" w14:textId="7631FAB9" w:rsidR="00C70EE9" w:rsidRPr="00622F0A" w:rsidRDefault="0041721E" w:rsidP="00C70EE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上午</w:t>
            </w:r>
            <w:r w:rsidR="00E13040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用小锅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取1包药袋和1克药粉、加水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毫升左右、煮开、冷凉、内服。喝完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后，再</w:t>
            </w:r>
            <w:r w:rsidR="00E13040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不断</w:t>
            </w: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加开水</w:t>
            </w:r>
            <w:r w:rsidR="00E13040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泡喝，直到晚上。</w:t>
            </w:r>
          </w:p>
        </w:tc>
        <w:tc>
          <w:tcPr>
            <w:tcW w:w="1398" w:type="dxa"/>
          </w:tcPr>
          <w:p w14:paraId="7697C4E8" w14:textId="77777777" w:rsidR="002A2161" w:rsidRPr="00622F0A" w:rsidRDefault="002A2161" w:rsidP="002A21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7袋药茶加1袋药粉/30加元。</w:t>
            </w:r>
          </w:p>
          <w:p w14:paraId="4BA655EF" w14:textId="3769ECB8" w:rsidR="00CC2667" w:rsidRPr="00622F0A" w:rsidRDefault="002A2161" w:rsidP="002A21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年</w:t>
            </w:r>
          </w:p>
        </w:tc>
      </w:tr>
      <w:tr w:rsidR="00B11374" w:rsidRPr="00622F0A" w14:paraId="2874A0E7" w14:textId="77777777" w:rsidTr="006200CD">
        <w:trPr>
          <w:trHeight w:val="690"/>
        </w:trPr>
        <w:tc>
          <w:tcPr>
            <w:tcW w:w="1548" w:type="dxa"/>
          </w:tcPr>
          <w:p w14:paraId="5500D5CF" w14:textId="392D892A" w:rsidR="00185289" w:rsidRPr="00622F0A" w:rsidRDefault="00603E2A" w:rsidP="0018528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2</w:t>
            </w:r>
            <w:r w:rsidR="00DA4A72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5、</w:t>
            </w:r>
            <w:r w:rsidR="00185289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鲍姑强筋壮骨</w:t>
            </w:r>
            <w:r w:rsidR="0041721E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桂花</w:t>
            </w:r>
            <w:r w:rsidR="00185289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酒</w:t>
            </w:r>
          </w:p>
        </w:tc>
        <w:tc>
          <w:tcPr>
            <w:tcW w:w="1440" w:type="dxa"/>
          </w:tcPr>
          <w:p w14:paraId="1C174DC1" w14:textId="350F2A27" w:rsidR="00185289" w:rsidRPr="00622F0A" w:rsidRDefault="00185289" w:rsidP="002133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桂花、续断、杜仲、补骨脂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0544E2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牛膝</w:t>
            </w:r>
            <w:r w:rsidR="001574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0544E2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狗脊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等</w:t>
            </w:r>
          </w:p>
        </w:tc>
        <w:tc>
          <w:tcPr>
            <w:tcW w:w="5220" w:type="dxa"/>
          </w:tcPr>
          <w:p w14:paraId="7D7C989D" w14:textId="77777777" w:rsidR="00185289" w:rsidRPr="00622F0A" w:rsidRDefault="00185289" w:rsidP="0018528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具有补肝肾、强筋骨、调血脉、续折伤等功效。</w:t>
            </w:r>
          </w:p>
          <w:p w14:paraId="2FF7B9FE" w14:textId="77777777" w:rsidR="00185289" w:rsidRPr="00622F0A" w:rsidRDefault="00185289" w:rsidP="0018528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适合治疗骨质疏松、肌腱无力、小腿抽筋、走路不稳等病症。</w:t>
            </w:r>
          </w:p>
          <w:p w14:paraId="450E99A3" w14:textId="0040D874" w:rsidR="00185289" w:rsidRPr="00622F0A" w:rsidRDefault="00E13040" w:rsidP="0018528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用小锅</w:t>
            </w:r>
            <w:r w:rsidR="00185289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取</w:t>
            </w:r>
            <w:r w:rsidR="0041721E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5-15</w:t>
            </w:r>
            <w:r w:rsidR="00185289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克药</w:t>
            </w:r>
            <w:r w:rsidR="0041721E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酒</w:t>
            </w:r>
            <w:r w:rsidR="00185289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、加水</w:t>
            </w:r>
            <w:r w:rsidR="00AD2B6A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150</w:t>
            </w:r>
            <w:r w:rsidR="00185289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毫升左右、煮开、冷凉、内服、饭后为佳。</w:t>
            </w:r>
            <w:r w:rsidR="0041721E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每天</w:t>
            </w:r>
            <w:r w:rsidR="00185289" w:rsidRPr="00622F0A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一次。</w:t>
            </w:r>
          </w:p>
        </w:tc>
        <w:tc>
          <w:tcPr>
            <w:tcW w:w="1398" w:type="dxa"/>
          </w:tcPr>
          <w:p w14:paraId="1FCEA84B" w14:textId="34C1C96F" w:rsidR="00185289" w:rsidRPr="00622F0A" w:rsidRDefault="00185289" w:rsidP="0018528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1000、500</w:t>
            </w:r>
            <w:r w:rsidR="002133C3"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、250</w:t>
            </w: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克桂花酒/100、60、35加元。</w:t>
            </w:r>
          </w:p>
          <w:p w14:paraId="5C28E8B7" w14:textId="561B1B7D" w:rsidR="00185289" w:rsidRPr="00622F0A" w:rsidRDefault="00185289" w:rsidP="0018528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SimSun"/>
                <w:b/>
                <w:color w:val="0070C0"/>
                <w:kern w:val="0"/>
                <w:sz w:val="28"/>
                <w:szCs w:val="28"/>
              </w:rPr>
            </w:pPr>
            <w:r w:rsidRPr="00622F0A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有效期3年</w:t>
            </w:r>
          </w:p>
        </w:tc>
      </w:tr>
      <w:bookmarkEnd w:id="0"/>
    </w:tbl>
    <w:p w14:paraId="37AFE3BF" w14:textId="41DDF5BB" w:rsidR="00B242A6" w:rsidRPr="00622F0A" w:rsidRDefault="00B242A6" w:rsidP="002133C3">
      <w:pPr>
        <w:widowControl/>
        <w:spacing w:line="360" w:lineRule="auto"/>
        <w:ind w:right="-567"/>
        <w:rPr>
          <w:rFonts w:ascii="SimSun" w:hAnsi="SimSun" w:cs="SimSun"/>
          <w:b/>
          <w:color w:val="0070C0"/>
          <w:kern w:val="0"/>
          <w:sz w:val="32"/>
          <w:szCs w:val="32"/>
        </w:rPr>
      </w:pPr>
    </w:p>
    <w:sectPr w:rsidR="00B242A6" w:rsidRPr="00622F0A" w:rsidSect="004159F0">
      <w:footerReference w:type="default" r:id="rId8"/>
      <w:pgSz w:w="12240" w:h="15840"/>
      <w:pgMar w:top="851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31C6C" w14:textId="77777777" w:rsidR="00DA69BC" w:rsidRDefault="00DA69BC">
      <w:r>
        <w:separator/>
      </w:r>
    </w:p>
  </w:endnote>
  <w:endnote w:type="continuationSeparator" w:id="0">
    <w:p w14:paraId="2571D7C0" w14:textId="77777777" w:rsidR="00DA69BC" w:rsidRDefault="00DA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83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3EF1E" w14:textId="3DFDC3D8" w:rsidR="005F5603" w:rsidRDefault="005F56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2093EA" w14:textId="77777777" w:rsidR="00E17198" w:rsidRDefault="00E171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CE2A" w14:textId="77777777" w:rsidR="00DA69BC" w:rsidRDefault="00DA69BC">
      <w:r>
        <w:separator/>
      </w:r>
    </w:p>
  </w:footnote>
  <w:footnote w:type="continuationSeparator" w:id="0">
    <w:p w14:paraId="026671F0" w14:textId="77777777" w:rsidR="00DA69BC" w:rsidRDefault="00DA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941E9E"/>
    <w:multiLevelType w:val="hybridMultilevel"/>
    <w:tmpl w:val="FCDC17FC"/>
    <w:lvl w:ilvl="0" w:tplc="A9CEB6CA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07518"/>
    <w:multiLevelType w:val="hybridMultilevel"/>
    <w:tmpl w:val="DD0A7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83470"/>
    <w:multiLevelType w:val="hybridMultilevel"/>
    <w:tmpl w:val="68143442"/>
    <w:lvl w:ilvl="0" w:tplc="84E23AE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C486B"/>
    <w:multiLevelType w:val="hybridMultilevel"/>
    <w:tmpl w:val="F4585E62"/>
    <w:lvl w:ilvl="0" w:tplc="65141A36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" w15:restartNumberingAfterBreak="0">
    <w:nsid w:val="4A637945"/>
    <w:multiLevelType w:val="hybridMultilevel"/>
    <w:tmpl w:val="B5E6CB04"/>
    <w:lvl w:ilvl="0" w:tplc="4E407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PMingLiU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4307E70"/>
    <w:multiLevelType w:val="hybridMultilevel"/>
    <w:tmpl w:val="48C059EC"/>
    <w:lvl w:ilvl="0" w:tplc="FBE412B6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1D471C"/>
    <w:multiLevelType w:val="hybridMultilevel"/>
    <w:tmpl w:val="EF008608"/>
    <w:lvl w:ilvl="0" w:tplc="77FC82E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912A5"/>
    <w:multiLevelType w:val="hybridMultilevel"/>
    <w:tmpl w:val="32FA2FD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702DF"/>
    <w:multiLevelType w:val="hybridMultilevel"/>
    <w:tmpl w:val="BADADBE8"/>
    <w:lvl w:ilvl="0" w:tplc="E3A61B4C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1F11A1"/>
    <w:multiLevelType w:val="hybridMultilevel"/>
    <w:tmpl w:val="524E1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424967">
    <w:abstractNumId w:val="2"/>
  </w:num>
  <w:num w:numId="2" w16cid:durableId="218975600">
    <w:abstractNumId w:val="10"/>
  </w:num>
  <w:num w:numId="3" w16cid:durableId="1334794056">
    <w:abstractNumId w:val="4"/>
  </w:num>
  <w:num w:numId="4" w16cid:durableId="1390618505">
    <w:abstractNumId w:val="0"/>
  </w:num>
  <w:num w:numId="5" w16cid:durableId="344094911">
    <w:abstractNumId w:val="5"/>
  </w:num>
  <w:num w:numId="6" w16cid:durableId="987897954">
    <w:abstractNumId w:val="9"/>
  </w:num>
  <w:num w:numId="7" w16cid:durableId="995229961">
    <w:abstractNumId w:val="6"/>
  </w:num>
  <w:num w:numId="8" w16cid:durableId="1796482596">
    <w:abstractNumId w:val="8"/>
  </w:num>
  <w:num w:numId="9" w16cid:durableId="1174494735">
    <w:abstractNumId w:val="3"/>
  </w:num>
  <w:num w:numId="10" w16cid:durableId="1134907148">
    <w:abstractNumId w:val="7"/>
  </w:num>
  <w:num w:numId="11" w16cid:durableId="1669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DA4"/>
    <w:rsid w:val="000030FB"/>
    <w:rsid w:val="00013C3E"/>
    <w:rsid w:val="00017C23"/>
    <w:rsid w:val="0002256D"/>
    <w:rsid w:val="00027666"/>
    <w:rsid w:val="000532C6"/>
    <w:rsid w:val="00053CD2"/>
    <w:rsid w:val="000544E2"/>
    <w:rsid w:val="0006092C"/>
    <w:rsid w:val="00063423"/>
    <w:rsid w:val="00071E3F"/>
    <w:rsid w:val="0007292C"/>
    <w:rsid w:val="000810F7"/>
    <w:rsid w:val="00081DB3"/>
    <w:rsid w:val="00083632"/>
    <w:rsid w:val="000837CA"/>
    <w:rsid w:val="00086842"/>
    <w:rsid w:val="000A1266"/>
    <w:rsid w:val="000B5214"/>
    <w:rsid w:val="000B7378"/>
    <w:rsid w:val="000D043B"/>
    <w:rsid w:val="000E479E"/>
    <w:rsid w:val="000F09DA"/>
    <w:rsid w:val="000F0AD1"/>
    <w:rsid w:val="000F5645"/>
    <w:rsid w:val="000F76CC"/>
    <w:rsid w:val="00101792"/>
    <w:rsid w:val="00101AE3"/>
    <w:rsid w:val="001033D5"/>
    <w:rsid w:val="001060D8"/>
    <w:rsid w:val="00116356"/>
    <w:rsid w:val="001178C2"/>
    <w:rsid w:val="00127E2B"/>
    <w:rsid w:val="00147296"/>
    <w:rsid w:val="00150A77"/>
    <w:rsid w:val="001556B1"/>
    <w:rsid w:val="00156350"/>
    <w:rsid w:val="001574C3"/>
    <w:rsid w:val="0016042C"/>
    <w:rsid w:val="0016088E"/>
    <w:rsid w:val="0017521E"/>
    <w:rsid w:val="00176EB8"/>
    <w:rsid w:val="00185289"/>
    <w:rsid w:val="001915E8"/>
    <w:rsid w:val="001953B7"/>
    <w:rsid w:val="0019793E"/>
    <w:rsid w:val="001A6C98"/>
    <w:rsid w:val="001A76F6"/>
    <w:rsid w:val="001B685A"/>
    <w:rsid w:val="001C00E2"/>
    <w:rsid w:val="001C7C8F"/>
    <w:rsid w:val="001E78AA"/>
    <w:rsid w:val="0021037E"/>
    <w:rsid w:val="002120DD"/>
    <w:rsid w:val="002133C3"/>
    <w:rsid w:val="00213CFB"/>
    <w:rsid w:val="00214562"/>
    <w:rsid w:val="0021711B"/>
    <w:rsid w:val="002240B7"/>
    <w:rsid w:val="00241D85"/>
    <w:rsid w:val="00246199"/>
    <w:rsid w:val="00246773"/>
    <w:rsid w:val="002477BE"/>
    <w:rsid w:val="00252EA0"/>
    <w:rsid w:val="002578F2"/>
    <w:rsid w:val="002661B7"/>
    <w:rsid w:val="0026673E"/>
    <w:rsid w:val="00267281"/>
    <w:rsid w:val="00273A3A"/>
    <w:rsid w:val="002779CE"/>
    <w:rsid w:val="002855E1"/>
    <w:rsid w:val="002856DA"/>
    <w:rsid w:val="00295516"/>
    <w:rsid w:val="002A0E0F"/>
    <w:rsid w:val="002A2161"/>
    <w:rsid w:val="002B0E2E"/>
    <w:rsid w:val="002B6607"/>
    <w:rsid w:val="002B6D21"/>
    <w:rsid w:val="002C0318"/>
    <w:rsid w:val="002C3AF2"/>
    <w:rsid w:val="002C54D3"/>
    <w:rsid w:val="002C6A92"/>
    <w:rsid w:val="002D2C3A"/>
    <w:rsid w:val="002D4B59"/>
    <w:rsid w:val="002D769E"/>
    <w:rsid w:val="002E3A9B"/>
    <w:rsid w:val="002E65DD"/>
    <w:rsid w:val="002F199A"/>
    <w:rsid w:val="002F2D18"/>
    <w:rsid w:val="002F5086"/>
    <w:rsid w:val="002F76EC"/>
    <w:rsid w:val="00304D01"/>
    <w:rsid w:val="00317469"/>
    <w:rsid w:val="00323289"/>
    <w:rsid w:val="00323A44"/>
    <w:rsid w:val="00325F1D"/>
    <w:rsid w:val="00330923"/>
    <w:rsid w:val="00341A8B"/>
    <w:rsid w:val="0034365F"/>
    <w:rsid w:val="00343777"/>
    <w:rsid w:val="00354D3D"/>
    <w:rsid w:val="0035694C"/>
    <w:rsid w:val="00367571"/>
    <w:rsid w:val="00367B12"/>
    <w:rsid w:val="00371EE2"/>
    <w:rsid w:val="003739C0"/>
    <w:rsid w:val="00374E8A"/>
    <w:rsid w:val="00387467"/>
    <w:rsid w:val="00387F1D"/>
    <w:rsid w:val="00390A2D"/>
    <w:rsid w:val="0039271E"/>
    <w:rsid w:val="003A2EAA"/>
    <w:rsid w:val="003C1F20"/>
    <w:rsid w:val="003C3271"/>
    <w:rsid w:val="003C3B4E"/>
    <w:rsid w:val="003C46B3"/>
    <w:rsid w:val="003C5EB5"/>
    <w:rsid w:val="003C709E"/>
    <w:rsid w:val="003D1A97"/>
    <w:rsid w:val="003D1D35"/>
    <w:rsid w:val="003F016A"/>
    <w:rsid w:val="004007AD"/>
    <w:rsid w:val="004047AD"/>
    <w:rsid w:val="004159F0"/>
    <w:rsid w:val="0041721E"/>
    <w:rsid w:val="004225A8"/>
    <w:rsid w:val="004238DB"/>
    <w:rsid w:val="00424F4E"/>
    <w:rsid w:val="004409B5"/>
    <w:rsid w:val="0045498C"/>
    <w:rsid w:val="00462CFE"/>
    <w:rsid w:val="00473698"/>
    <w:rsid w:val="004779EA"/>
    <w:rsid w:val="0048516A"/>
    <w:rsid w:val="004932F9"/>
    <w:rsid w:val="004B2306"/>
    <w:rsid w:val="004C67E9"/>
    <w:rsid w:val="004D19D8"/>
    <w:rsid w:val="004D360E"/>
    <w:rsid w:val="004D41BF"/>
    <w:rsid w:val="004D613E"/>
    <w:rsid w:val="004D6AB3"/>
    <w:rsid w:val="004E0ACE"/>
    <w:rsid w:val="004E2C28"/>
    <w:rsid w:val="004E3809"/>
    <w:rsid w:val="004F2988"/>
    <w:rsid w:val="00515AD7"/>
    <w:rsid w:val="00532626"/>
    <w:rsid w:val="005528A5"/>
    <w:rsid w:val="00562AFB"/>
    <w:rsid w:val="00564D55"/>
    <w:rsid w:val="00565C73"/>
    <w:rsid w:val="005675C9"/>
    <w:rsid w:val="00567BB8"/>
    <w:rsid w:val="0057183A"/>
    <w:rsid w:val="00575CD9"/>
    <w:rsid w:val="0058155F"/>
    <w:rsid w:val="00581696"/>
    <w:rsid w:val="00593A19"/>
    <w:rsid w:val="00594371"/>
    <w:rsid w:val="00594453"/>
    <w:rsid w:val="0059530B"/>
    <w:rsid w:val="005A2460"/>
    <w:rsid w:val="005A3DF6"/>
    <w:rsid w:val="005A4C5B"/>
    <w:rsid w:val="005A631D"/>
    <w:rsid w:val="005A6420"/>
    <w:rsid w:val="005B6205"/>
    <w:rsid w:val="005B6C08"/>
    <w:rsid w:val="005C7D13"/>
    <w:rsid w:val="005F5603"/>
    <w:rsid w:val="00603E2A"/>
    <w:rsid w:val="00606A9F"/>
    <w:rsid w:val="00607E34"/>
    <w:rsid w:val="00614E56"/>
    <w:rsid w:val="006200CD"/>
    <w:rsid w:val="00622F0A"/>
    <w:rsid w:val="006232EA"/>
    <w:rsid w:val="00624379"/>
    <w:rsid w:val="0062639B"/>
    <w:rsid w:val="00631ECD"/>
    <w:rsid w:val="006536D3"/>
    <w:rsid w:val="006635F0"/>
    <w:rsid w:val="0067024D"/>
    <w:rsid w:val="006752D6"/>
    <w:rsid w:val="00677D29"/>
    <w:rsid w:val="00680FDB"/>
    <w:rsid w:val="00681A77"/>
    <w:rsid w:val="00692E4A"/>
    <w:rsid w:val="006B05EA"/>
    <w:rsid w:val="006B29E4"/>
    <w:rsid w:val="006B2E81"/>
    <w:rsid w:val="006C20EA"/>
    <w:rsid w:val="006C45E7"/>
    <w:rsid w:val="006C46FB"/>
    <w:rsid w:val="006D0056"/>
    <w:rsid w:val="006D3DF8"/>
    <w:rsid w:val="006E0944"/>
    <w:rsid w:val="006E2AFD"/>
    <w:rsid w:val="006F22DB"/>
    <w:rsid w:val="00700086"/>
    <w:rsid w:val="0070223F"/>
    <w:rsid w:val="007038EB"/>
    <w:rsid w:val="0070547E"/>
    <w:rsid w:val="007143BE"/>
    <w:rsid w:val="00714564"/>
    <w:rsid w:val="00717B79"/>
    <w:rsid w:val="0072485C"/>
    <w:rsid w:val="0073468C"/>
    <w:rsid w:val="00740457"/>
    <w:rsid w:val="00742595"/>
    <w:rsid w:val="00747EA6"/>
    <w:rsid w:val="007523E0"/>
    <w:rsid w:val="00761ABD"/>
    <w:rsid w:val="007722B1"/>
    <w:rsid w:val="0077261D"/>
    <w:rsid w:val="00774837"/>
    <w:rsid w:val="0077579E"/>
    <w:rsid w:val="00780D1E"/>
    <w:rsid w:val="00787D16"/>
    <w:rsid w:val="0079457D"/>
    <w:rsid w:val="007A2812"/>
    <w:rsid w:val="007B4FB5"/>
    <w:rsid w:val="007B78A2"/>
    <w:rsid w:val="007C2E86"/>
    <w:rsid w:val="007C6456"/>
    <w:rsid w:val="007C6A21"/>
    <w:rsid w:val="007E1DBD"/>
    <w:rsid w:val="007E3534"/>
    <w:rsid w:val="007E4594"/>
    <w:rsid w:val="007E5DCD"/>
    <w:rsid w:val="007E72FF"/>
    <w:rsid w:val="00801A55"/>
    <w:rsid w:val="00806EB9"/>
    <w:rsid w:val="00811EDD"/>
    <w:rsid w:val="00825A67"/>
    <w:rsid w:val="008312A5"/>
    <w:rsid w:val="0083145A"/>
    <w:rsid w:val="008337A0"/>
    <w:rsid w:val="008375D2"/>
    <w:rsid w:val="0083761C"/>
    <w:rsid w:val="00842825"/>
    <w:rsid w:val="00846294"/>
    <w:rsid w:val="00861B95"/>
    <w:rsid w:val="00866732"/>
    <w:rsid w:val="00867DF9"/>
    <w:rsid w:val="00884F5D"/>
    <w:rsid w:val="00887049"/>
    <w:rsid w:val="0089106D"/>
    <w:rsid w:val="008913A8"/>
    <w:rsid w:val="00891D95"/>
    <w:rsid w:val="0089579A"/>
    <w:rsid w:val="008958D8"/>
    <w:rsid w:val="00896C4F"/>
    <w:rsid w:val="00897F73"/>
    <w:rsid w:val="00897FEE"/>
    <w:rsid w:val="008A2B44"/>
    <w:rsid w:val="008A3F5E"/>
    <w:rsid w:val="008B0477"/>
    <w:rsid w:val="008B081F"/>
    <w:rsid w:val="008B2091"/>
    <w:rsid w:val="008B6DF4"/>
    <w:rsid w:val="008C7650"/>
    <w:rsid w:val="008D0713"/>
    <w:rsid w:val="008D4277"/>
    <w:rsid w:val="008E45C2"/>
    <w:rsid w:val="008F54A9"/>
    <w:rsid w:val="009023F5"/>
    <w:rsid w:val="00907AED"/>
    <w:rsid w:val="00914F92"/>
    <w:rsid w:val="00915E0D"/>
    <w:rsid w:val="0091793A"/>
    <w:rsid w:val="00921204"/>
    <w:rsid w:val="00923DA4"/>
    <w:rsid w:val="0092693F"/>
    <w:rsid w:val="00927C9F"/>
    <w:rsid w:val="00936CCA"/>
    <w:rsid w:val="00961549"/>
    <w:rsid w:val="00965393"/>
    <w:rsid w:val="009657F5"/>
    <w:rsid w:val="009800FB"/>
    <w:rsid w:val="00980981"/>
    <w:rsid w:val="00984A19"/>
    <w:rsid w:val="00985E75"/>
    <w:rsid w:val="0098687B"/>
    <w:rsid w:val="009A2171"/>
    <w:rsid w:val="009A2799"/>
    <w:rsid w:val="009A5855"/>
    <w:rsid w:val="009A6A87"/>
    <w:rsid w:val="009B303F"/>
    <w:rsid w:val="009B3F10"/>
    <w:rsid w:val="009D420A"/>
    <w:rsid w:val="009D5A7A"/>
    <w:rsid w:val="009D7FA4"/>
    <w:rsid w:val="009E2E45"/>
    <w:rsid w:val="009F2048"/>
    <w:rsid w:val="009F2333"/>
    <w:rsid w:val="00A138AF"/>
    <w:rsid w:val="00A1509B"/>
    <w:rsid w:val="00A16F8B"/>
    <w:rsid w:val="00A23AEC"/>
    <w:rsid w:val="00A35B78"/>
    <w:rsid w:val="00A413B6"/>
    <w:rsid w:val="00A5709C"/>
    <w:rsid w:val="00A6126E"/>
    <w:rsid w:val="00A66621"/>
    <w:rsid w:val="00A70BDF"/>
    <w:rsid w:val="00A71623"/>
    <w:rsid w:val="00A7261A"/>
    <w:rsid w:val="00A73234"/>
    <w:rsid w:val="00A77108"/>
    <w:rsid w:val="00A913A3"/>
    <w:rsid w:val="00AA716D"/>
    <w:rsid w:val="00AB5814"/>
    <w:rsid w:val="00AB781F"/>
    <w:rsid w:val="00AC14B5"/>
    <w:rsid w:val="00AC2425"/>
    <w:rsid w:val="00AC39CB"/>
    <w:rsid w:val="00AD2B6A"/>
    <w:rsid w:val="00AD313E"/>
    <w:rsid w:val="00AE1E81"/>
    <w:rsid w:val="00AE2E69"/>
    <w:rsid w:val="00AF2E0F"/>
    <w:rsid w:val="00B0690B"/>
    <w:rsid w:val="00B11374"/>
    <w:rsid w:val="00B12010"/>
    <w:rsid w:val="00B124B4"/>
    <w:rsid w:val="00B23E28"/>
    <w:rsid w:val="00B242A6"/>
    <w:rsid w:val="00B32FE9"/>
    <w:rsid w:val="00B337DB"/>
    <w:rsid w:val="00B35B71"/>
    <w:rsid w:val="00B35B82"/>
    <w:rsid w:val="00B3673D"/>
    <w:rsid w:val="00B36A7B"/>
    <w:rsid w:val="00B57B84"/>
    <w:rsid w:val="00B60737"/>
    <w:rsid w:val="00B63877"/>
    <w:rsid w:val="00B70388"/>
    <w:rsid w:val="00B81F9D"/>
    <w:rsid w:val="00B833C0"/>
    <w:rsid w:val="00B833C7"/>
    <w:rsid w:val="00B835D9"/>
    <w:rsid w:val="00B872FB"/>
    <w:rsid w:val="00B924CC"/>
    <w:rsid w:val="00BB43A6"/>
    <w:rsid w:val="00BB4933"/>
    <w:rsid w:val="00BC136A"/>
    <w:rsid w:val="00BC2135"/>
    <w:rsid w:val="00BC25DB"/>
    <w:rsid w:val="00BC6090"/>
    <w:rsid w:val="00BC7B64"/>
    <w:rsid w:val="00BD3863"/>
    <w:rsid w:val="00BD4953"/>
    <w:rsid w:val="00BD4F0A"/>
    <w:rsid w:val="00BE15AF"/>
    <w:rsid w:val="00BE5527"/>
    <w:rsid w:val="00C02269"/>
    <w:rsid w:val="00C11D2E"/>
    <w:rsid w:val="00C20B1D"/>
    <w:rsid w:val="00C219E6"/>
    <w:rsid w:val="00C24609"/>
    <w:rsid w:val="00C30D13"/>
    <w:rsid w:val="00C43EED"/>
    <w:rsid w:val="00C50BDC"/>
    <w:rsid w:val="00C545A4"/>
    <w:rsid w:val="00C61AB7"/>
    <w:rsid w:val="00C70EE9"/>
    <w:rsid w:val="00C71690"/>
    <w:rsid w:val="00C725EE"/>
    <w:rsid w:val="00C75D96"/>
    <w:rsid w:val="00C7633E"/>
    <w:rsid w:val="00C77A1B"/>
    <w:rsid w:val="00C9558C"/>
    <w:rsid w:val="00CA2476"/>
    <w:rsid w:val="00CA2B90"/>
    <w:rsid w:val="00CC2667"/>
    <w:rsid w:val="00CC3419"/>
    <w:rsid w:val="00CC6711"/>
    <w:rsid w:val="00CD204A"/>
    <w:rsid w:val="00CD236C"/>
    <w:rsid w:val="00CD3EA3"/>
    <w:rsid w:val="00CD7C37"/>
    <w:rsid w:val="00CF5457"/>
    <w:rsid w:val="00D1671A"/>
    <w:rsid w:val="00D1716C"/>
    <w:rsid w:val="00D17202"/>
    <w:rsid w:val="00D205A8"/>
    <w:rsid w:val="00D25AFA"/>
    <w:rsid w:val="00D31200"/>
    <w:rsid w:val="00D559B0"/>
    <w:rsid w:val="00D709DA"/>
    <w:rsid w:val="00D73EDB"/>
    <w:rsid w:val="00D818B9"/>
    <w:rsid w:val="00D869B4"/>
    <w:rsid w:val="00D86C68"/>
    <w:rsid w:val="00D93464"/>
    <w:rsid w:val="00D9526E"/>
    <w:rsid w:val="00DA23AF"/>
    <w:rsid w:val="00DA3E7F"/>
    <w:rsid w:val="00DA4A72"/>
    <w:rsid w:val="00DA69BC"/>
    <w:rsid w:val="00DD579A"/>
    <w:rsid w:val="00DD6E5D"/>
    <w:rsid w:val="00DE3F63"/>
    <w:rsid w:val="00DF0633"/>
    <w:rsid w:val="00DF6AEA"/>
    <w:rsid w:val="00E123F0"/>
    <w:rsid w:val="00E13040"/>
    <w:rsid w:val="00E17198"/>
    <w:rsid w:val="00E17C9B"/>
    <w:rsid w:val="00E3235B"/>
    <w:rsid w:val="00E32763"/>
    <w:rsid w:val="00E35AA1"/>
    <w:rsid w:val="00E51201"/>
    <w:rsid w:val="00E5437F"/>
    <w:rsid w:val="00E65485"/>
    <w:rsid w:val="00E66C3A"/>
    <w:rsid w:val="00E67C24"/>
    <w:rsid w:val="00E72093"/>
    <w:rsid w:val="00E763C8"/>
    <w:rsid w:val="00E8121A"/>
    <w:rsid w:val="00E82D30"/>
    <w:rsid w:val="00E85CCB"/>
    <w:rsid w:val="00EA1B62"/>
    <w:rsid w:val="00EA3454"/>
    <w:rsid w:val="00EA398C"/>
    <w:rsid w:val="00EB2995"/>
    <w:rsid w:val="00EC1613"/>
    <w:rsid w:val="00ED1733"/>
    <w:rsid w:val="00ED1BB9"/>
    <w:rsid w:val="00ED2267"/>
    <w:rsid w:val="00ED3E52"/>
    <w:rsid w:val="00ED7975"/>
    <w:rsid w:val="00EE135B"/>
    <w:rsid w:val="00EE216C"/>
    <w:rsid w:val="00EE6CB0"/>
    <w:rsid w:val="00EF35F9"/>
    <w:rsid w:val="00EF57EE"/>
    <w:rsid w:val="00F05FF3"/>
    <w:rsid w:val="00F07FD9"/>
    <w:rsid w:val="00F10B2E"/>
    <w:rsid w:val="00F11403"/>
    <w:rsid w:val="00F11428"/>
    <w:rsid w:val="00F12C0D"/>
    <w:rsid w:val="00F14890"/>
    <w:rsid w:val="00F14DAA"/>
    <w:rsid w:val="00F1750B"/>
    <w:rsid w:val="00F20736"/>
    <w:rsid w:val="00F24ABD"/>
    <w:rsid w:val="00F25DAE"/>
    <w:rsid w:val="00F27A70"/>
    <w:rsid w:val="00F30293"/>
    <w:rsid w:val="00F32603"/>
    <w:rsid w:val="00F3387A"/>
    <w:rsid w:val="00F365AE"/>
    <w:rsid w:val="00F403FF"/>
    <w:rsid w:val="00F44AA2"/>
    <w:rsid w:val="00F56F40"/>
    <w:rsid w:val="00F570B7"/>
    <w:rsid w:val="00F6084B"/>
    <w:rsid w:val="00F61D0E"/>
    <w:rsid w:val="00F72815"/>
    <w:rsid w:val="00F742B0"/>
    <w:rsid w:val="00F7528E"/>
    <w:rsid w:val="00F90817"/>
    <w:rsid w:val="00FB3A02"/>
    <w:rsid w:val="00FB3B00"/>
    <w:rsid w:val="00FB67D1"/>
    <w:rsid w:val="00FC7912"/>
    <w:rsid w:val="00FD3A19"/>
    <w:rsid w:val="00FD58C1"/>
    <w:rsid w:val="00FD5C91"/>
    <w:rsid w:val="00FD7BA5"/>
    <w:rsid w:val="00FE11EA"/>
    <w:rsid w:val="00FF00A8"/>
    <w:rsid w:val="00FF1ACF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3391"/>
  <w14:defaultImageDpi w14:val="0"/>
  <w15:docId w15:val="{E1C264CF-D202-482B-9F10-F515D95F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5B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360" w:lineRule="auto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/>
      <w:spacing w:line="360" w:lineRule="auto"/>
      <w:ind w:left="181" w:right="272"/>
      <w:jc w:val="center"/>
      <w:outlineLvl w:val="4"/>
    </w:pPr>
    <w:rPr>
      <w:b/>
      <w:bCs/>
      <w:color w:val="2A2A2A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205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Cambria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eastAsia="SimSun" w:hAnsi="Cambria" w:cs="Cambria"/>
      <w:b/>
      <w:bCs/>
      <w:i/>
      <w:iCs/>
      <w:kern w:val="2"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eastAsia="SimSun" w:hAnsi="Cambria" w:cs="Cambria"/>
      <w:b/>
      <w:bCs/>
      <w:kern w:val="2"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eastAsia="SimSun" w:hAnsi="Times New Roman" w:cs="Times New Roman"/>
      <w:b/>
      <w:bCs/>
      <w:kern w:val="2"/>
      <w:sz w:val="28"/>
      <w:szCs w:val="28"/>
      <w:lang w:val="en-US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kern w:val="2"/>
      <w:sz w:val="26"/>
      <w:szCs w:val="26"/>
      <w:lang w:val="en-US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B6205"/>
    <w:rPr>
      <w:rFonts w:cs="Times New Roman"/>
      <w:b/>
      <w:bCs/>
      <w:kern w:val="2"/>
      <w:lang w:val="en-US" w:eastAsia="x-none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kern w:val="2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kern w:val="2"/>
      <w:sz w:val="21"/>
      <w:szCs w:val="21"/>
      <w:lang w:val="en-US" w:eastAsia="x-none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center"/>
    </w:pPr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kern w:val="2"/>
      <w:sz w:val="21"/>
      <w:szCs w:val="21"/>
      <w:lang w:val="en-US" w:eastAsia="x-non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jc w:val="center"/>
    </w:pPr>
    <w:rPr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kern w:val="2"/>
      <w:sz w:val="21"/>
      <w:szCs w:val="21"/>
      <w:lang w:val="en-US" w:eastAsia="x-none"/>
    </w:rPr>
  </w:style>
  <w:style w:type="paragraph" w:styleId="BodyText3">
    <w:name w:val="Body Text 3"/>
    <w:basedOn w:val="Normal"/>
    <w:link w:val="BodyText3Char"/>
    <w:uiPriority w:val="99"/>
    <w:pPr>
      <w:autoSpaceDE w:val="0"/>
      <w:autoSpaceDN w:val="0"/>
      <w:adjustRightInd w:val="0"/>
      <w:jc w:val="center"/>
    </w:pPr>
    <w:rPr>
      <w:rFonts w:ascii="Maiandra GD" w:hAnsi="Maiandra GD" w:cs="Maiandra GD"/>
      <w:b/>
      <w:bCs/>
      <w:caps/>
      <w:sz w:val="32"/>
      <w:szCs w:val="32"/>
      <w:u w:val="single"/>
      <w:lang w:val="en-CA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kern w:val="2"/>
      <w:sz w:val="16"/>
      <w:szCs w:val="16"/>
      <w:lang w:val="en-US" w:eastAsia="x-none"/>
    </w:rPr>
  </w:style>
  <w:style w:type="paragraph" w:styleId="Title">
    <w:name w:val="Title"/>
    <w:basedOn w:val="Normal"/>
    <w:link w:val="TitleChar"/>
    <w:uiPriority w:val="99"/>
    <w:qFormat/>
    <w:pPr>
      <w:ind w:left="-720" w:right="-72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eastAsia="SimSun" w:hAnsi="Cambria" w:cs="Cambria"/>
      <w:b/>
      <w:bCs/>
      <w:kern w:val="28"/>
      <w:sz w:val="32"/>
      <w:szCs w:val="32"/>
      <w:lang w:val="en-US" w:eastAsia="x-none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widowControl/>
      <w:spacing w:after="324"/>
      <w:jc w:val="left"/>
    </w:pPr>
    <w:rPr>
      <w:rFonts w:ascii="SimSun" w:cs="SimSun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pPr>
      <w:ind w:leftChars="2500" w:left="100"/>
    </w:pPr>
    <w:rPr>
      <w:b/>
      <w:bCs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Times New Roman" w:eastAsia="SimSun" w:hAnsi="Times New Roman" w:cs="Times New Roman"/>
      <w:kern w:val="2"/>
      <w:sz w:val="21"/>
      <w:szCs w:val="21"/>
      <w:lang w:val="en-US" w:eastAsia="x-none"/>
    </w:rPr>
  </w:style>
  <w:style w:type="table" w:styleId="TableGrid">
    <w:name w:val="Table Grid"/>
    <w:basedOn w:val="TableNormal"/>
    <w:uiPriority w:val="59"/>
    <w:rsid w:val="00FF1ACF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603"/>
    <w:rPr>
      <w:rFonts w:ascii="Times New Roman" w:eastAsia="SimSu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2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633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3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631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21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216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CCC232-FFB8-C048-8249-11B7FA25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舒天博士出生于中医世家，自幼酷爱中医，勤于钻研中医经典著作并重视领悟，有幸随多位高师治疗各种疑难杂病，并得其真</vt:lpstr>
    </vt:vector>
  </TitlesOfParts>
  <Company>CICAMR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舒天博士出生于中医世家，自幼酷爱中医，勤于钻研中医经典著作并重视领悟，有幸随多位高师治疗各种疑难杂病，并得其真</dc:title>
  <dc:subject/>
  <dc:creator>rr</dc:creator>
  <cp:keywords/>
  <dc:description/>
  <cp:lastModifiedBy>Shusheng Tai</cp:lastModifiedBy>
  <cp:revision>4</cp:revision>
  <cp:lastPrinted>2020-09-28T23:49:00Z</cp:lastPrinted>
  <dcterms:created xsi:type="dcterms:W3CDTF">2025-07-12T06:02:00Z</dcterms:created>
  <dcterms:modified xsi:type="dcterms:W3CDTF">2025-07-12T06:09:00Z</dcterms:modified>
</cp:coreProperties>
</file>